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BF" w:rsidRPr="00E541BF" w:rsidRDefault="00E541BF" w:rsidP="00E541B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541BF">
        <w:rPr>
          <w:rFonts w:ascii="Times New Roman" w:hAnsi="Times New Roman" w:cs="Times New Roman"/>
        </w:rPr>
        <w:t xml:space="preserve">Приложение к </w:t>
      </w:r>
      <w:proofErr w:type="gramStart"/>
      <w:r w:rsidRPr="00E541BF">
        <w:rPr>
          <w:rFonts w:ascii="Times New Roman" w:hAnsi="Times New Roman" w:cs="Times New Roman"/>
        </w:rPr>
        <w:t>основной</w:t>
      </w:r>
      <w:proofErr w:type="gramEnd"/>
    </w:p>
    <w:p w:rsidR="00E541BF" w:rsidRPr="00E541BF" w:rsidRDefault="00E541BF" w:rsidP="00E541B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541BF">
        <w:rPr>
          <w:rFonts w:ascii="Times New Roman" w:hAnsi="Times New Roman" w:cs="Times New Roman"/>
        </w:rPr>
        <w:t>общеобразовательной</w:t>
      </w:r>
    </w:p>
    <w:p w:rsidR="00E541BF" w:rsidRPr="00E541BF" w:rsidRDefault="00E541BF" w:rsidP="00E541B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541BF">
        <w:rPr>
          <w:rFonts w:ascii="Times New Roman" w:hAnsi="Times New Roman" w:cs="Times New Roman"/>
        </w:rPr>
        <w:t>программе – образовательной</w:t>
      </w:r>
    </w:p>
    <w:p w:rsidR="00E541BF" w:rsidRPr="00E541BF" w:rsidRDefault="00E541BF" w:rsidP="00E541B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541BF">
        <w:rPr>
          <w:rFonts w:ascii="Times New Roman" w:hAnsi="Times New Roman" w:cs="Times New Roman"/>
        </w:rPr>
        <w:t xml:space="preserve">программе </w:t>
      </w:r>
      <w:proofErr w:type="gramStart"/>
      <w:r w:rsidRPr="00E541BF">
        <w:rPr>
          <w:rFonts w:ascii="Times New Roman" w:hAnsi="Times New Roman" w:cs="Times New Roman"/>
        </w:rPr>
        <w:t>начального</w:t>
      </w:r>
      <w:proofErr w:type="gramEnd"/>
    </w:p>
    <w:p w:rsidR="00E541BF" w:rsidRPr="00E541BF" w:rsidRDefault="00E541BF" w:rsidP="00E541B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541BF">
        <w:rPr>
          <w:rFonts w:ascii="Times New Roman" w:hAnsi="Times New Roman" w:cs="Times New Roman"/>
        </w:rPr>
        <w:t>образования МБОУ СОШ №66</w:t>
      </w: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541BF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E541BF" w:rsidRPr="00E541BF" w:rsidRDefault="00E541BF" w:rsidP="00E541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541BF">
        <w:rPr>
          <w:rFonts w:ascii="Times New Roman" w:hAnsi="Times New Roman" w:cs="Times New Roman"/>
          <w:sz w:val="40"/>
          <w:szCs w:val="40"/>
        </w:rPr>
        <w:t>по учебному предмету</w:t>
      </w:r>
    </w:p>
    <w:p w:rsidR="00E541BF" w:rsidRPr="00E541BF" w:rsidRDefault="00E541BF" w:rsidP="00E541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541BF">
        <w:rPr>
          <w:rFonts w:ascii="Times New Roman" w:hAnsi="Times New Roman" w:cs="Times New Roman"/>
          <w:sz w:val="40"/>
          <w:szCs w:val="40"/>
        </w:rPr>
        <w:t>«Математика»</w:t>
      </w:r>
    </w:p>
    <w:p w:rsidR="00E541BF" w:rsidRPr="00E541BF" w:rsidRDefault="00E541BF" w:rsidP="00E541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541BF">
        <w:rPr>
          <w:rFonts w:ascii="Times New Roman" w:hAnsi="Times New Roman" w:cs="Times New Roman"/>
          <w:sz w:val="40"/>
          <w:szCs w:val="40"/>
        </w:rPr>
        <w:t>1 – 4 классы</w:t>
      </w:r>
    </w:p>
    <w:p w:rsidR="00E541BF" w:rsidRP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Default="00E541BF" w:rsidP="00E541BF">
      <w:pPr>
        <w:rPr>
          <w:rFonts w:ascii="Times New Roman" w:hAnsi="Times New Roman" w:cs="Times New Roman"/>
        </w:rPr>
      </w:pPr>
    </w:p>
    <w:p w:rsidR="00E541BF" w:rsidRPr="00E541BF" w:rsidRDefault="00E541BF" w:rsidP="00E541BF">
      <w:pPr>
        <w:pStyle w:val="a3"/>
        <w:numPr>
          <w:ilvl w:val="0"/>
          <w:numId w:val="1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учебного предмета</w:t>
      </w:r>
    </w:p>
    <w:p w:rsidR="00E541BF" w:rsidRPr="00E541BF" w:rsidRDefault="00E541BF" w:rsidP="00E541BF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1 класс</w:t>
      </w:r>
    </w:p>
    <w:p w:rsidR="00E541BF" w:rsidRPr="00E541BF" w:rsidRDefault="00E541BF" w:rsidP="00E541BF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начальные представления о математических способах познания мира;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начальные представления о целостности окружающего мира; 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освоение положительного и позитивного стиля общения со сверстниками и взрослыми в школе и дома; 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E541BF" w:rsidRPr="00E541BF" w:rsidRDefault="00E541BF" w:rsidP="00E541BF">
      <w:pPr>
        <w:pStyle w:val="a3"/>
        <w:numPr>
          <w:ilvl w:val="0"/>
          <w:numId w:val="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E541BF" w:rsidRPr="00E541BF" w:rsidRDefault="00E541BF" w:rsidP="00E541BF">
      <w:pPr>
        <w:pStyle w:val="a3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1BF">
        <w:rPr>
          <w:rFonts w:ascii="Times New Roman" w:hAnsi="Times New Roman" w:cs="Times New Roman"/>
          <w:sz w:val="28"/>
          <w:szCs w:val="28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E541BF">
        <w:rPr>
          <w:rFonts w:ascii="Times New Roman" w:hAnsi="Times New Roman" w:cs="Times New Roman"/>
          <w:sz w:val="28"/>
          <w:szCs w:val="28"/>
        </w:rPr>
        <w:t xml:space="preserve"> тетради);</w:t>
      </w:r>
    </w:p>
    <w:p w:rsidR="00E541BF" w:rsidRPr="00E541BF" w:rsidRDefault="00E541BF" w:rsidP="00E541BF">
      <w:pPr>
        <w:pStyle w:val="a3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E541BF" w:rsidRPr="00E541BF" w:rsidRDefault="00E541BF" w:rsidP="00E541BF">
      <w:pPr>
        <w:pStyle w:val="a3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способности к самооценке результатов своей учебной деятельности.</w:t>
      </w:r>
    </w:p>
    <w:p w:rsidR="00E541BF" w:rsidRPr="00E541BF" w:rsidRDefault="00E541BF" w:rsidP="00E54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E541BF" w:rsidRDefault="00E541BF" w:rsidP="00E541BF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1B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541BF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1BF">
        <w:rPr>
          <w:rFonts w:ascii="Times New Roman" w:hAnsi="Times New Roman" w:cs="Times New Roman"/>
          <w:i/>
          <w:sz w:val="28"/>
          <w:szCs w:val="28"/>
        </w:rPr>
        <w:t>Регулятивные.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lastRenderedPageBreak/>
        <w:t>Учащийся научится: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понимать и принимать учебную задачу, поставленную учителем, на разных этапах обучения; 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E541BF" w:rsidRPr="00E541BF" w:rsidRDefault="00E541BF" w:rsidP="00E541BF">
      <w:pPr>
        <w:pStyle w:val="a3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 под руководством учителя.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E541BF" w:rsidRDefault="00E541BF" w:rsidP="00E541BF">
      <w:pPr>
        <w:pStyle w:val="a3"/>
        <w:numPr>
          <w:ilvl w:val="0"/>
          <w:numId w:val="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E541BF" w:rsidRPr="00E541BF" w:rsidRDefault="00E541BF" w:rsidP="00E541BF">
      <w:pPr>
        <w:pStyle w:val="a3"/>
        <w:numPr>
          <w:ilvl w:val="0"/>
          <w:numId w:val="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E541BF" w:rsidRDefault="00E541BF" w:rsidP="00E541BF">
      <w:pPr>
        <w:pStyle w:val="a3"/>
        <w:numPr>
          <w:ilvl w:val="0"/>
          <w:numId w:val="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 </w:t>
      </w:r>
    </w:p>
    <w:p w:rsidR="00E541BF" w:rsidRPr="00E541BF" w:rsidRDefault="00E541BF" w:rsidP="00E541BF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E541BF" w:rsidRDefault="00E541BF" w:rsidP="00E541BF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E541BF" w:rsidRPr="00E541BF" w:rsidRDefault="00E541BF" w:rsidP="009B27C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определять закономерность следования объектов и использовать ее для выполнения задания;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lastRenderedPageBreak/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иметь начальное представление о базовых </w:t>
      </w:r>
      <w:proofErr w:type="spellStart"/>
      <w:r w:rsidRPr="00E541B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541BF">
        <w:rPr>
          <w:rFonts w:ascii="Times New Roman" w:hAnsi="Times New Roman" w:cs="Times New Roman"/>
          <w:sz w:val="28"/>
          <w:szCs w:val="28"/>
        </w:rPr>
        <w:t xml:space="preserve"> понятиях: число, величина, геометрическая фигура;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541BF" w:rsidRPr="00E541BF" w:rsidRDefault="00E541BF" w:rsidP="009B27CF">
      <w:pPr>
        <w:pStyle w:val="a3"/>
        <w:numPr>
          <w:ilvl w:val="0"/>
          <w:numId w:val="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 xml:space="preserve">находить и отбирать из разных источников информацию по заданной теме. </w:t>
      </w:r>
    </w:p>
    <w:p w:rsidR="00E541BF" w:rsidRPr="00E541BF" w:rsidRDefault="00E541BF" w:rsidP="009B27C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понимать и выполнять несложные обобщения и использовать их для получения новых знаний;</w:t>
      </w:r>
    </w:p>
    <w:p w:rsidR="00E541BF" w:rsidRP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 </w:t>
      </w:r>
    </w:p>
    <w:p w:rsidR="00E541BF" w:rsidRP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применять полученные знания в измененных условиях;</w:t>
      </w:r>
    </w:p>
    <w:p w:rsidR="00E541BF" w:rsidRP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объяснять найденные способы действий при решении новых учебных задач и находить способы их решения (в простейших случаях); </w:t>
      </w:r>
    </w:p>
    <w:p w:rsidR="00E541BF" w:rsidRP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выделять из предложенного текста информацию по заданному условию; </w:t>
      </w:r>
    </w:p>
    <w:p w:rsidR="00E541BF" w:rsidRDefault="00E541BF" w:rsidP="009B27CF">
      <w:pPr>
        <w:pStyle w:val="a3"/>
        <w:numPr>
          <w:ilvl w:val="0"/>
          <w:numId w:val="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E541BF" w:rsidRPr="00E541BF" w:rsidRDefault="00E541BF" w:rsidP="00E541BF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E541BF" w:rsidRDefault="00E541BF" w:rsidP="00E541BF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BF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задавать вопросы и отвечать на вопросы партнера;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воспринимать и обсуждать различные точки зрения и подходы к выполнению задания, оценивать их;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уважительно вести диалог с товарищами;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lastRenderedPageBreak/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E541BF" w:rsidRPr="009B27CF" w:rsidRDefault="00E541BF" w:rsidP="009B27CF">
      <w:pPr>
        <w:pStyle w:val="a3"/>
        <w:numPr>
          <w:ilvl w:val="0"/>
          <w:numId w:val="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E541BF" w:rsidRPr="00E541BF" w:rsidRDefault="00E541BF" w:rsidP="009B27C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аргументировано выражать свое мнение; 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оказывать помощь товарищу в случаях затруднений; </w:t>
      </w:r>
    </w:p>
    <w:p w:rsidR="00E541BF" w:rsidRPr="009B27C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E541BF" w:rsidRDefault="00E541BF" w:rsidP="009B27CF">
      <w:pPr>
        <w:pStyle w:val="a3"/>
        <w:numPr>
          <w:ilvl w:val="0"/>
          <w:numId w:val="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7CF">
        <w:rPr>
          <w:rFonts w:ascii="Times New Roman" w:hAnsi="Times New Roman" w:cs="Times New Roman"/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9B27CF" w:rsidRPr="009B27CF" w:rsidRDefault="009B27CF" w:rsidP="009B27CF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9B27CF" w:rsidRDefault="00E541BF" w:rsidP="009B27CF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B44ED" w:rsidRPr="00CB44ED" w:rsidRDefault="00CB44ED" w:rsidP="00CB44ED">
      <w:pPr>
        <w:tabs>
          <w:tab w:val="left" w:pos="2127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4ED">
        <w:rPr>
          <w:rFonts w:ascii="Times New Roman" w:hAnsi="Times New Roman" w:cs="Times New Roman"/>
          <w:sz w:val="28"/>
          <w:szCs w:val="28"/>
        </w:rPr>
        <w:t>Учащиеся должны уметь использовать при выполнении заданий: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44ED">
        <w:rPr>
          <w:rFonts w:ascii="Times New Roman" w:hAnsi="Times New Roman" w:cs="Times New Roman"/>
          <w:sz w:val="28"/>
          <w:szCs w:val="28"/>
        </w:rPr>
        <w:t>нание названий и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сти чисел от 1 до 20; разрядный </w:t>
      </w:r>
      <w:r w:rsidRPr="00CB44ED">
        <w:rPr>
          <w:rFonts w:ascii="Times New Roman" w:hAnsi="Times New Roman" w:cs="Times New Roman"/>
          <w:sz w:val="28"/>
          <w:szCs w:val="28"/>
        </w:rPr>
        <w:t>состав чисел от 11 до 20;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Знание названий и обозначений операций сложения и вычитания;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Сравнивать группы предметов с помощью составления пар;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20;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Находить значения выражений, содержащих 1-2 действия (сложение или вычитание);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lastRenderedPageBreak/>
        <w:t>Решать простые задачи, раскрывающие конкретный смысл действий сложения и вычитания а) 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85A">
        <w:rPr>
          <w:rFonts w:ascii="Times New Roman" w:hAnsi="Times New Roman" w:cs="Times New Roman"/>
          <w:sz w:val="28"/>
          <w:szCs w:val="28"/>
        </w:rPr>
        <w:t>Распознавать  геометрические  фигуры:  точку,  круг,  отрезок,  ломаную, многоугольник, прямоугольник, квадрат, линии: кривая, прямая.</w:t>
      </w:r>
      <w:proofErr w:type="gramEnd"/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  процессе  вычислений  осознанно   следовать  алгоритму  сложения  и вычитания в пределах 20;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Использовать в процессе вычислений знание переместительного свойства сложения;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Производить классификацию предметов, математических объектов по одному основанию;</w:t>
      </w:r>
    </w:p>
    <w:p w:rsidR="00CB44ED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CB44ED" w:rsidRPr="009A285A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eastAsia="Times New Roman" w:hAnsi="Times New Roman" w:cs="Times New Roman"/>
          <w:sz w:val="28"/>
          <w:szCs w:val="28"/>
        </w:rPr>
        <w:t>Читать информацию, записанную в таблицу, содержащую не более трёх строк и трёх столбцов;</w:t>
      </w:r>
    </w:p>
    <w:p w:rsidR="00CB44ED" w:rsidRPr="009A285A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eastAsia="Times New Roman" w:hAnsi="Times New Roman" w:cs="Times New Roman"/>
          <w:sz w:val="28"/>
          <w:szCs w:val="28"/>
        </w:rPr>
        <w:t>Заполнять таблицу, содержащую не более трёх строк и трёх столбцов;</w:t>
      </w:r>
    </w:p>
    <w:p w:rsidR="00CB44ED" w:rsidRPr="009A285A" w:rsidRDefault="00CB44ED" w:rsidP="009A285A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eastAsia="Times New Roman" w:hAnsi="Times New Roman" w:cs="Times New Roman"/>
          <w:sz w:val="28"/>
          <w:szCs w:val="28"/>
        </w:rPr>
        <w:t>Решать арифметические ребусы и числовые головоломки, содержащие не более двух действий.</w:t>
      </w:r>
    </w:p>
    <w:p w:rsidR="00CB44ED" w:rsidRPr="00CB44ED" w:rsidRDefault="00CB44ED" w:rsidP="009A285A">
      <w:pPr>
        <w:tabs>
          <w:tab w:val="left" w:pos="427"/>
        </w:tabs>
        <w:spacing w:after="0" w:line="240" w:lineRule="auto"/>
        <w:rPr>
          <w:rFonts w:eastAsia="Times New Roman"/>
          <w:sz w:val="28"/>
          <w:szCs w:val="28"/>
        </w:rPr>
      </w:pPr>
    </w:p>
    <w:p w:rsidR="00E541BF" w:rsidRPr="00E541BF" w:rsidRDefault="00E541BF" w:rsidP="009A285A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2 класс</w:t>
      </w:r>
    </w:p>
    <w:p w:rsidR="00E541BF" w:rsidRPr="009A285A" w:rsidRDefault="00E541BF" w:rsidP="009A285A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5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lastRenderedPageBreak/>
        <w:t>элементарные умения самостоятельного выполнения работ и осознание личной ответственности за проделанную работу;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элементарные правила общения (знание правил общения и их применение);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E541BF" w:rsidRPr="009A285A" w:rsidRDefault="00E541BF" w:rsidP="009A285A">
      <w:pPr>
        <w:pStyle w:val="a3"/>
        <w:numPr>
          <w:ilvl w:val="0"/>
          <w:numId w:val="1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E541BF" w:rsidRPr="009A285A" w:rsidRDefault="00E541BF" w:rsidP="009A285A">
      <w:pPr>
        <w:pStyle w:val="a3"/>
        <w:numPr>
          <w:ilvl w:val="0"/>
          <w:numId w:val="1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интереса к отражению математическими способами отношений между различными объектами окружающего мира;</w:t>
      </w:r>
    </w:p>
    <w:p w:rsidR="00E541BF" w:rsidRPr="009A285A" w:rsidRDefault="00E541BF" w:rsidP="009A285A">
      <w:pPr>
        <w:pStyle w:val="a3"/>
        <w:numPr>
          <w:ilvl w:val="0"/>
          <w:numId w:val="1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541BF" w:rsidRDefault="00E541BF" w:rsidP="009A285A">
      <w:pPr>
        <w:pStyle w:val="a3"/>
        <w:numPr>
          <w:ilvl w:val="0"/>
          <w:numId w:val="1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потребности в проведении самоконтроля и в оценке результатов учебной деятельности.</w:t>
      </w:r>
    </w:p>
    <w:p w:rsidR="009A285A" w:rsidRPr="009A285A" w:rsidRDefault="009A285A" w:rsidP="009A285A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9A285A" w:rsidRDefault="00E541BF" w:rsidP="009A285A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285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A285A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541BF" w:rsidRPr="009A285A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85A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9A285A" w:rsidRDefault="00E541BF" w:rsidP="009A285A">
      <w:pPr>
        <w:pStyle w:val="a3"/>
        <w:numPr>
          <w:ilvl w:val="0"/>
          <w:numId w:val="1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E541BF" w:rsidRPr="009A285A" w:rsidRDefault="00E541BF" w:rsidP="009A285A">
      <w:pPr>
        <w:pStyle w:val="a3"/>
        <w:numPr>
          <w:ilvl w:val="0"/>
          <w:numId w:val="1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составлять под руководством учителя план действий для решения учебных задач;</w:t>
      </w:r>
    </w:p>
    <w:p w:rsidR="00E541BF" w:rsidRPr="009A285A" w:rsidRDefault="00E541BF" w:rsidP="009A285A">
      <w:pPr>
        <w:pStyle w:val="a3"/>
        <w:numPr>
          <w:ilvl w:val="0"/>
          <w:numId w:val="1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E541BF" w:rsidRPr="009A285A" w:rsidRDefault="00E541BF" w:rsidP="009A285A">
      <w:pPr>
        <w:pStyle w:val="a3"/>
        <w:numPr>
          <w:ilvl w:val="0"/>
          <w:numId w:val="1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9A285A">
        <w:rPr>
          <w:rFonts w:ascii="Times New Roman" w:hAnsi="Times New Roman" w:cs="Times New Roman"/>
          <w:sz w:val="28"/>
          <w:szCs w:val="28"/>
        </w:rPr>
        <w:t>рациональный</w:t>
      </w:r>
      <w:proofErr w:type="gramEnd"/>
      <w:r w:rsidRPr="009A285A">
        <w:rPr>
          <w:rFonts w:ascii="Times New Roman" w:hAnsi="Times New Roman" w:cs="Times New Roman"/>
          <w:sz w:val="28"/>
          <w:szCs w:val="28"/>
        </w:rPr>
        <w:t>.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9A285A" w:rsidRDefault="00E541BF" w:rsidP="009A285A">
      <w:pPr>
        <w:pStyle w:val="a3"/>
        <w:numPr>
          <w:ilvl w:val="0"/>
          <w:numId w:val="1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541BF" w:rsidRPr="009A285A" w:rsidRDefault="00E541BF" w:rsidP="009A285A">
      <w:pPr>
        <w:pStyle w:val="a3"/>
        <w:numPr>
          <w:ilvl w:val="0"/>
          <w:numId w:val="1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E541BF" w:rsidRPr="009A285A" w:rsidRDefault="00E541BF" w:rsidP="009A285A">
      <w:pPr>
        <w:pStyle w:val="a3"/>
        <w:numPr>
          <w:ilvl w:val="0"/>
          <w:numId w:val="1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E541BF" w:rsidRPr="009A285A" w:rsidRDefault="00E541BF" w:rsidP="009A285A">
      <w:pPr>
        <w:pStyle w:val="a3"/>
        <w:numPr>
          <w:ilvl w:val="0"/>
          <w:numId w:val="1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контролировать ход совместной работы и оказывать помощь товарищу в случаях затруднений.</w:t>
      </w:r>
    </w:p>
    <w:p w:rsidR="00E541BF" w:rsidRPr="009A285A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                                                                                            </w:t>
      </w:r>
      <w:r w:rsidRPr="009A285A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 xml:space="preserve">иметь общее представление о базовых </w:t>
      </w:r>
      <w:proofErr w:type="spellStart"/>
      <w:r w:rsidRPr="009A285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A285A">
        <w:rPr>
          <w:rFonts w:ascii="Times New Roman" w:hAnsi="Times New Roman" w:cs="Times New Roman"/>
          <w:sz w:val="28"/>
          <w:szCs w:val="28"/>
        </w:rPr>
        <w:t xml:space="preserve"> понятиях: числе, величине, геометрической фигуре;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применять полученные знания в изменённых условиях;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осваивать способы решения задач творческого и поискового характера;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9A28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28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A285A">
        <w:rPr>
          <w:rFonts w:ascii="Times New Roman" w:hAnsi="Times New Roman" w:cs="Times New Roman"/>
          <w:sz w:val="28"/>
          <w:szCs w:val="28"/>
        </w:rPr>
        <w:t>видеоносители</w:t>
      </w:r>
      <w:proofErr w:type="spellEnd"/>
      <w:r w:rsidRPr="009A285A">
        <w:rPr>
          <w:rFonts w:ascii="Times New Roman" w:hAnsi="Times New Roman" w:cs="Times New Roman"/>
          <w:sz w:val="28"/>
          <w:szCs w:val="28"/>
        </w:rPr>
        <w:t>, а также Интернет с помощью взрослых);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проводить классификацию объектов по заданному или самостоятельно найденному признаку;</w:t>
      </w:r>
    </w:p>
    <w:p w:rsidR="00E541BF" w:rsidRPr="009A285A" w:rsidRDefault="00E541BF" w:rsidP="009A285A">
      <w:pPr>
        <w:pStyle w:val="a3"/>
        <w:numPr>
          <w:ilvl w:val="0"/>
          <w:numId w:val="1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обосновывать свои суждения, проводить аналогии и делать несложные обобщения.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9A285A" w:rsidRDefault="00E541BF" w:rsidP="009A285A">
      <w:pPr>
        <w:pStyle w:val="a3"/>
        <w:numPr>
          <w:ilvl w:val="0"/>
          <w:numId w:val="1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E541BF" w:rsidRPr="009A285A" w:rsidRDefault="00E541BF" w:rsidP="009A285A">
      <w:pPr>
        <w:pStyle w:val="a3"/>
        <w:numPr>
          <w:ilvl w:val="0"/>
          <w:numId w:val="1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541BF" w:rsidRPr="009A285A" w:rsidRDefault="00E541BF" w:rsidP="009A285A">
      <w:pPr>
        <w:pStyle w:val="a3"/>
        <w:numPr>
          <w:ilvl w:val="0"/>
          <w:numId w:val="1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E541BF" w:rsidRPr="009A285A" w:rsidRDefault="009A285A" w:rsidP="009A285A">
      <w:pPr>
        <w:spacing w:after="0"/>
        <w:ind w:left="-567" w:firstLine="851"/>
        <w:rPr>
          <w:rFonts w:ascii="Times New Roman" w:hAnsi="Times New Roman" w:cs="Times New Roman"/>
          <w:i/>
          <w:sz w:val="28"/>
          <w:szCs w:val="28"/>
        </w:rPr>
      </w:pPr>
      <w:r w:rsidRPr="009A285A">
        <w:rPr>
          <w:rFonts w:ascii="Times New Roman" w:hAnsi="Times New Roman" w:cs="Times New Roman"/>
          <w:i/>
          <w:sz w:val="28"/>
          <w:szCs w:val="28"/>
        </w:rPr>
        <w:t xml:space="preserve">    </w:t>
      </w:r>
      <w:r w:rsidR="00E541BF" w:rsidRPr="009A285A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lastRenderedPageBreak/>
        <w:t>строить речевое высказывание в устной форме, использовать математическую терминологию;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оценивать различные подходы и точки зрения на обсуждаемый вопрос;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E541BF" w:rsidRPr="009A285A" w:rsidRDefault="00E541BF" w:rsidP="009A285A">
      <w:pPr>
        <w:pStyle w:val="a3"/>
        <w:numPr>
          <w:ilvl w:val="0"/>
          <w:numId w:val="1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E541BF" w:rsidRPr="00E541BF" w:rsidRDefault="00E541BF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9A285A" w:rsidRDefault="00E541BF" w:rsidP="009A285A">
      <w:pPr>
        <w:pStyle w:val="a3"/>
        <w:numPr>
          <w:ilvl w:val="0"/>
          <w:numId w:val="2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9A285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A285A">
        <w:rPr>
          <w:rFonts w:ascii="Times New Roman" w:hAnsi="Times New Roman" w:cs="Times New Roman"/>
          <w:sz w:val="28"/>
          <w:szCs w:val="28"/>
        </w:rPr>
        <w:t xml:space="preserve"> его обосновывать;</w:t>
      </w:r>
    </w:p>
    <w:p w:rsidR="00E541BF" w:rsidRPr="009A285A" w:rsidRDefault="00E541BF" w:rsidP="009A285A">
      <w:pPr>
        <w:pStyle w:val="a3"/>
        <w:numPr>
          <w:ilvl w:val="0"/>
          <w:numId w:val="2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контролировать ход совместной работы и оказывать помощь товарищу в случаях затруднения;</w:t>
      </w:r>
    </w:p>
    <w:p w:rsidR="00E541BF" w:rsidRDefault="00E541BF" w:rsidP="009A285A">
      <w:pPr>
        <w:pStyle w:val="a3"/>
        <w:numPr>
          <w:ilvl w:val="0"/>
          <w:numId w:val="2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9A285A" w:rsidRPr="009A285A" w:rsidRDefault="009A285A" w:rsidP="009A285A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Default="00E541BF" w:rsidP="009A285A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5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1.</w:t>
      </w:r>
      <w:r w:rsidRPr="009A285A">
        <w:rPr>
          <w:rFonts w:ascii="Times New Roman" w:hAnsi="Times New Roman" w:cs="Times New Roman"/>
          <w:sz w:val="28"/>
          <w:szCs w:val="28"/>
        </w:rPr>
        <w:tab/>
        <w:t>Использовать при выполнении заданий названия и последовательность чисел от 1 до 100;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2.</w:t>
      </w:r>
      <w:r w:rsidRPr="009A285A">
        <w:rPr>
          <w:rFonts w:ascii="Times New Roman" w:hAnsi="Times New Roman" w:cs="Times New Roman"/>
          <w:sz w:val="28"/>
          <w:szCs w:val="28"/>
        </w:rPr>
        <w:tab/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3.</w:t>
      </w:r>
      <w:r w:rsidRPr="009A285A">
        <w:rPr>
          <w:rFonts w:ascii="Times New Roman" w:hAnsi="Times New Roman" w:cs="Times New Roman"/>
          <w:sz w:val="28"/>
          <w:szCs w:val="28"/>
        </w:rPr>
        <w:tab/>
        <w:t>Использовать при выполнении арифметических действий названия и обозначения операций умножения и деления;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4.</w:t>
      </w:r>
      <w:r w:rsidRPr="009A285A">
        <w:rPr>
          <w:rFonts w:ascii="Times New Roman" w:hAnsi="Times New Roman" w:cs="Times New Roman"/>
          <w:sz w:val="28"/>
          <w:szCs w:val="28"/>
        </w:rPr>
        <w:tab/>
        <w:t>Осознанно следовать алгоритму выполнения действий в выражениях со скобками и без них;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5.</w:t>
      </w:r>
      <w:r w:rsidRPr="009A285A">
        <w:rPr>
          <w:rFonts w:ascii="Times New Roman" w:hAnsi="Times New Roman" w:cs="Times New Roman"/>
          <w:sz w:val="28"/>
          <w:szCs w:val="28"/>
        </w:rPr>
        <w:tab/>
        <w:t>Использовать в речи названия единиц измерения длины, объёма: метр, дециметр, сантиметр, килограмм;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6.</w:t>
      </w:r>
      <w:r w:rsidRPr="009A285A">
        <w:rPr>
          <w:rFonts w:ascii="Times New Roman" w:hAnsi="Times New Roman" w:cs="Times New Roman"/>
          <w:sz w:val="28"/>
          <w:szCs w:val="28"/>
        </w:rPr>
        <w:tab/>
        <w:t>Читать, записывать и сравнивать числа в пределах 100;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7.</w:t>
      </w:r>
      <w:r w:rsidRPr="009A285A">
        <w:rPr>
          <w:rFonts w:ascii="Times New Roman" w:hAnsi="Times New Roman" w:cs="Times New Roman"/>
          <w:sz w:val="28"/>
          <w:szCs w:val="28"/>
        </w:rPr>
        <w:tab/>
        <w:t>Осознанно следовать алгоритмам устного и письменного сложения и вычитания чисел в пределах 100;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8.</w:t>
      </w:r>
      <w:r w:rsidRPr="009A285A">
        <w:rPr>
          <w:rFonts w:ascii="Times New Roman" w:hAnsi="Times New Roman" w:cs="Times New Roman"/>
          <w:sz w:val="28"/>
          <w:szCs w:val="28"/>
        </w:rPr>
        <w:tab/>
        <w:t xml:space="preserve">Решать задачи в 1-2 действия на сложение и </w:t>
      </w:r>
      <w:proofErr w:type="gramStart"/>
      <w:r w:rsidRPr="009A285A">
        <w:rPr>
          <w:rFonts w:ascii="Times New Roman" w:hAnsi="Times New Roman" w:cs="Times New Roman"/>
          <w:sz w:val="28"/>
          <w:szCs w:val="28"/>
        </w:rPr>
        <w:t>вычитание</w:t>
      </w:r>
      <w:proofErr w:type="gramEnd"/>
      <w:r w:rsidRPr="009A285A">
        <w:rPr>
          <w:rFonts w:ascii="Times New Roman" w:hAnsi="Times New Roman" w:cs="Times New Roman"/>
          <w:sz w:val="28"/>
          <w:szCs w:val="28"/>
        </w:rPr>
        <w:t xml:space="preserve"> и простые задачи: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85A">
        <w:rPr>
          <w:rFonts w:ascii="Times New Roman" w:hAnsi="Times New Roman" w:cs="Times New Roman"/>
          <w:sz w:val="28"/>
          <w:szCs w:val="28"/>
        </w:rPr>
        <w:t>а) раскрывающие смысл действий сложения, вычитания, умножения и деления; б) использующие понятия «увеличить в (на)...», «уменьшить в (на)...»; в) на разностное и кратное сравнение;</w:t>
      </w:r>
      <w:proofErr w:type="gramEnd"/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9.</w:t>
      </w:r>
      <w:r w:rsidRPr="009A285A">
        <w:rPr>
          <w:rFonts w:ascii="Times New Roman" w:hAnsi="Times New Roman" w:cs="Times New Roman"/>
          <w:sz w:val="28"/>
          <w:szCs w:val="28"/>
        </w:rPr>
        <w:tab/>
        <w:t>Измерять длину данного отрезка, чертить отрезок данной длины;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10.</w:t>
      </w:r>
      <w:r w:rsidRPr="009A285A">
        <w:rPr>
          <w:rFonts w:ascii="Times New Roman" w:hAnsi="Times New Roman" w:cs="Times New Roman"/>
          <w:sz w:val="28"/>
          <w:szCs w:val="28"/>
        </w:rPr>
        <w:tab/>
        <w:t xml:space="preserve">Узнавать и называть плоские углы: прямой, тупой и </w:t>
      </w:r>
      <w:proofErr w:type="gramStart"/>
      <w:r w:rsidRPr="009A285A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9A285A">
        <w:rPr>
          <w:rFonts w:ascii="Times New Roman" w:hAnsi="Times New Roman" w:cs="Times New Roman"/>
          <w:sz w:val="28"/>
          <w:szCs w:val="28"/>
        </w:rPr>
        <w:t>;</w:t>
      </w:r>
    </w:p>
    <w:p w:rsidR="009A285A" w:rsidRP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11.</w:t>
      </w:r>
      <w:r w:rsidRPr="009A285A">
        <w:rPr>
          <w:rFonts w:ascii="Times New Roman" w:hAnsi="Times New Roman" w:cs="Times New Roman"/>
          <w:sz w:val="28"/>
          <w:szCs w:val="28"/>
        </w:rPr>
        <w:tab/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9A285A" w:rsidRDefault="009A285A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85A">
        <w:rPr>
          <w:rFonts w:ascii="Times New Roman" w:hAnsi="Times New Roman" w:cs="Times New Roman"/>
          <w:sz w:val="28"/>
          <w:szCs w:val="28"/>
        </w:rPr>
        <w:t>12.</w:t>
      </w:r>
      <w:r w:rsidRPr="009A285A">
        <w:rPr>
          <w:rFonts w:ascii="Times New Roman" w:hAnsi="Times New Roman" w:cs="Times New Roman"/>
          <w:sz w:val="28"/>
          <w:szCs w:val="28"/>
        </w:rPr>
        <w:tab/>
        <w:t>Находить периметр многоугольника (треугольника, четырёхугольника).</w:t>
      </w:r>
    </w:p>
    <w:p w:rsidR="006356FD" w:rsidRPr="009A285A" w:rsidRDefault="006356FD" w:rsidP="009A285A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E541BF" w:rsidRDefault="00E541BF" w:rsidP="006356FD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3 класс</w:t>
      </w:r>
    </w:p>
    <w:p w:rsidR="00E541BF" w:rsidRPr="006356FD" w:rsidRDefault="00E541BF" w:rsidP="006356FD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F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положительное отношение к урокам математики, к учебе, к школе;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понимание значения математических знаний в собственной жизни;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понимание значения математики в жизни и деятельности человека;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E541BF" w:rsidRPr="006356FD" w:rsidRDefault="00E541BF" w:rsidP="006356FD">
      <w:pPr>
        <w:pStyle w:val="a3"/>
        <w:numPr>
          <w:ilvl w:val="0"/>
          <w:numId w:val="2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E541BF" w:rsidRPr="006356FD" w:rsidRDefault="00E541BF" w:rsidP="006356FD">
      <w:pPr>
        <w:pStyle w:val="a3"/>
        <w:numPr>
          <w:ilvl w:val="0"/>
          <w:numId w:val="2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начальных представлений об универсальности математических способов познания окружающего мира;</w:t>
      </w:r>
    </w:p>
    <w:p w:rsidR="00E541BF" w:rsidRPr="006356FD" w:rsidRDefault="00E541BF" w:rsidP="006356FD">
      <w:pPr>
        <w:pStyle w:val="a3"/>
        <w:numPr>
          <w:ilvl w:val="0"/>
          <w:numId w:val="2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lastRenderedPageBreak/>
        <w:t>понимания важности математических знаний в жизни человека, при изучении других школьных дисциплин;</w:t>
      </w:r>
    </w:p>
    <w:p w:rsidR="00E541BF" w:rsidRPr="006356FD" w:rsidRDefault="00E541BF" w:rsidP="006356FD">
      <w:pPr>
        <w:pStyle w:val="a3"/>
        <w:numPr>
          <w:ilvl w:val="0"/>
          <w:numId w:val="2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навыков проведения самоконтроля и адекватной самооценки результатов своей учебной деятельности;</w:t>
      </w:r>
    </w:p>
    <w:p w:rsidR="00E541BF" w:rsidRDefault="00E541BF" w:rsidP="006356FD">
      <w:pPr>
        <w:pStyle w:val="a3"/>
        <w:numPr>
          <w:ilvl w:val="0"/>
          <w:numId w:val="2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6356FD" w:rsidRPr="006356FD" w:rsidRDefault="006356FD" w:rsidP="006356FD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6356FD" w:rsidRDefault="00E541BF" w:rsidP="006356FD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6F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356FD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541BF" w:rsidRPr="00E541BF" w:rsidRDefault="00E541BF" w:rsidP="006356FD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E541BF" w:rsidRPr="00E541BF" w:rsidRDefault="00E541BF" w:rsidP="006356FD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6356FD" w:rsidRDefault="00E541BF" w:rsidP="006356FD">
      <w:pPr>
        <w:pStyle w:val="a3"/>
        <w:numPr>
          <w:ilvl w:val="0"/>
          <w:numId w:val="2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понимать, принимать и сохранять различные учебные задачи; осуществлять поиск сре</w:t>
      </w:r>
      <w:proofErr w:type="gramStart"/>
      <w:r w:rsidRPr="006356F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56FD">
        <w:rPr>
          <w:rFonts w:ascii="Times New Roman" w:hAnsi="Times New Roman" w:cs="Times New Roman"/>
          <w:sz w:val="28"/>
          <w:szCs w:val="28"/>
        </w:rPr>
        <w:t>я достижения учебной задачи;</w:t>
      </w:r>
    </w:p>
    <w:p w:rsidR="00E541BF" w:rsidRPr="006356FD" w:rsidRDefault="00E541BF" w:rsidP="006356FD">
      <w:pPr>
        <w:pStyle w:val="a3"/>
        <w:numPr>
          <w:ilvl w:val="0"/>
          <w:numId w:val="2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E541BF" w:rsidRPr="006356FD" w:rsidRDefault="00E541BF" w:rsidP="006356FD">
      <w:pPr>
        <w:pStyle w:val="a3"/>
        <w:numPr>
          <w:ilvl w:val="0"/>
          <w:numId w:val="2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учебной задачей для ее решения;</w:t>
      </w:r>
    </w:p>
    <w:p w:rsidR="00E541BF" w:rsidRPr="006356FD" w:rsidRDefault="00E541BF" w:rsidP="006356FD">
      <w:pPr>
        <w:pStyle w:val="a3"/>
        <w:numPr>
          <w:ilvl w:val="0"/>
          <w:numId w:val="2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проводить пошаговый контроль под руководством учителя, а в некоторых случаях – самостоятельно;</w:t>
      </w:r>
    </w:p>
    <w:p w:rsidR="00E541BF" w:rsidRPr="006356FD" w:rsidRDefault="00E541BF" w:rsidP="006356FD">
      <w:pPr>
        <w:pStyle w:val="a3"/>
        <w:numPr>
          <w:ilvl w:val="0"/>
          <w:numId w:val="2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E541BF" w:rsidRPr="00E541BF" w:rsidRDefault="00E541BF" w:rsidP="006356FD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6356FD" w:rsidRDefault="00E541BF" w:rsidP="006356FD">
      <w:pPr>
        <w:pStyle w:val="a3"/>
        <w:numPr>
          <w:ilvl w:val="0"/>
          <w:numId w:val="2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E541BF" w:rsidRPr="006356FD" w:rsidRDefault="00E541BF" w:rsidP="006356FD">
      <w:pPr>
        <w:pStyle w:val="a3"/>
        <w:numPr>
          <w:ilvl w:val="0"/>
          <w:numId w:val="2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E541BF" w:rsidRPr="006356FD" w:rsidRDefault="00E541BF" w:rsidP="006356FD">
      <w:pPr>
        <w:pStyle w:val="a3"/>
        <w:numPr>
          <w:ilvl w:val="0"/>
          <w:numId w:val="2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самостоятельно делать несложные выводы о математических объектах и их свойствах;</w:t>
      </w:r>
    </w:p>
    <w:p w:rsidR="00E541BF" w:rsidRDefault="00E541BF" w:rsidP="006356FD">
      <w:pPr>
        <w:pStyle w:val="a3"/>
        <w:numPr>
          <w:ilvl w:val="0"/>
          <w:numId w:val="2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6356FD" w:rsidRPr="006356FD" w:rsidRDefault="006356FD" w:rsidP="006356FD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6356FD" w:rsidRDefault="00E541BF" w:rsidP="006356FD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FD">
        <w:rPr>
          <w:rFonts w:ascii="Times New Roman" w:hAnsi="Times New Roman" w:cs="Times New Roman"/>
          <w:b/>
          <w:sz w:val="28"/>
          <w:szCs w:val="28"/>
        </w:rPr>
        <w:t>Познавательные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устанавливать математические отношения между объектами, взаимосвязи в явлениях и процессах и представлять информацию в знаково-</w:t>
      </w:r>
      <w:r w:rsidRPr="006356FD">
        <w:rPr>
          <w:rFonts w:ascii="Times New Roman" w:hAnsi="Times New Roman" w:cs="Times New Roman"/>
          <w:sz w:val="28"/>
          <w:szCs w:val="28"/>
        </w:rPr>
        <w:lastRenderedPageBreak/>
        <w:t>символической и графической форме, строить модели, отражающие различные отношения между объектами;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делать выводы по аналогии и проверять эти выводы;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проводить несложные обобщения и использовать математические знания в расширенной области применения;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понимать базовые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 xml:space="preserve"> предметные понятия: число, величина, геометрическая фигура;</w:t>
      </w:r>
    </w:p>
    <w:p w:rsidR="00E541BF" w:rsidRPr="006356FD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E541BF" w:rsidRPr="004F5FA9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стремление полнее использовать свои творческие возможности;</w:t>
      </w:r>
    </w:p>
    <w:p w:rsidR="00E541BF" w:rsidRPr="004F5FA9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E541BF" w:rsidRPr="004F5FA9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E541BF" w:rsidRPr="004F5FA9" w:rsidRDefault="00E541BF" w:rsidP="004F5FA9">
      <w:pPr>
        <w:pStyle w:val="a3"/>
        <w:numPr>
          <w:ilvl w:val="0"/>
          <w:numId w:val="2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и представлять информацию в предложенной форме.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4F5FA9" w:rsidRDefault="004F5FA9" w:rsidP="004F5FA9">
      <w:pPr>
        <w:pStyle w:val="a3"/>
        <w:numPr>
          <w:ilvl w:val="0"/>
          <w:numId w:val="2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1BF" w:rsidRPr="004F5FA9">
        <w:rPr>
          <w:rFonts w:ascii="Times New Roman" w:hAnsi="Times New Roman" w:cs="Times New Roman"/>
          <w:sz w:val="28"/>
          <w:szCs w:val="28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E541BF" w:rsidRDefault="004F5FA9" w:rsidP="004F5FA9">
      <w:pPr>
        <w:pStyle w:val="a3"/>
        <w:numPr>
          <w:ilvl w:val="0"/>
          <w:numId w:val="2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1BF" w:rsidRPr="004F5FA9">
        <w:rPr>
          <w:rFonts w:ascii="Times New Roman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F5FA9" w:rsidRPr="004F5FA9" w:rsidRDefault="004F5FA9" w:rsidP="004F5FA9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4F5FA9" w:rsidRDefault="00E541BF" w:rsidP="004F5FA9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A9">
        <w:rPr>
          <w:rFonts w:ascii="Times New Roman" w:hAnsi="Times New Roman" w:cs="Times New Roman"/>
          <w:b/>
          <w:sz w:val="28"/>
          <w:szCs w:val="28"/>
        </w:rPr>
        <w:t>Коммуникативные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4F5FA9">
        <w:rPr>
          <w:rFonts w:ascii="Times New Roman" w:hAnsi="Times New Roman" w:cs="Times New Roman"/>
          <w:sz w:val="28"/>
          <w:szCs w:val="28"/>
        </w:rPr>
        <w:t>высказывать свои оценки</w:t>
      </w:r>
      <w:proofErr w:type="gramEnd"/>
      <w:r w:rsidRPr="004F5FA9">
        <w:rPr>
          <w:rFonts w:ascii="Times New Roman" w:hAnsi="Times New Roman" w:cs="Times New Roman"/>
          <w:sz w:val="28"/>
          <w:szCs w:val="28"/>
        </w:rPr>
        <w:t xml:space="preserve"> и предложения;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знать и применять правила общения, осваивать навыки сотрудничества в учебной деятельности;</w:t>
      </w:r>
    </w:p>
    <w:p w:rsidR="00E541BF" w:rsidRPr="004F5FA9" w:rsidRDefault="00E541BF" w:rsidP="004F5FA9">
      <w:pPr>
        <w:pStyle w:val="a3"/>
        <w:numPr>
          <w:ilvl w:val="0"/>
          <w:numId w:val="27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4F5FA9" w:rsidRDefault="00E541BF" w:rsidP="004F5FA9">
      <w:pPr>
        <w:pStyle w:val="a3"/>
        <w:numPr>
          <w:ilvl w:val="0"/>
          <w:numId w:val="2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E541BF" w:rsidRPr="004F5FA9" w:rsidRDefault="00E541BF" w:rsidP="004F5FA9">
      <w:pPr>
        <w:pStyle w:val="a3"/>
        <w:numPr>
          <w:ilvl w:val="0"/>
          <w:numId w:val="2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E541BF" w:rsidRPr="004F5FA9" w:rsidRDefault="00E541BF" w:rsidP="004F5FA9">
      <w:pPr>
        <w:pStyle w:val="a3"/>
        <w:numPr>
          <w:ilvl w:val="0"/>
          <w:numId w:val="2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E541BF" w:rsidRPr="004F5FA9" w:rsidRDefault="00E541BF" w:rsidP="004F5FA9">
      <w:pPr>
        <w:pStyle w:val="a3"/>
        <w:numPr>
          <w:ilvl w:val="0"/>
          <w:numId w:val="28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учета интересов сторон и сотрудничества.</w:t>
      </w:r>
    </w:p>
    <w:p w:rsidR="004F5FA9" w:rsidRDefault="004F5FA9" w:rsidP="004F5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4F5FA9" w:rsidRDefault="004F5FA9" w:rsidP="004F5FA9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3-</w:t>
      </w:r>
      <w:r w:rsidR="00E541BF" w:rsidRPr="004F5FA9">
        <w:rPr>
          <w:rFonts w:ascii="Times New Roman" w:hAnsi="Times New Roman" w:cs="Times New Roman"/>
          <w:sz w:val="28"/>
          <w:szCs w:val="28"/>
        </w:rPr>
        <w:t>4 класс</w:t>
      </w:r>
      <w:r w:rsidRPr="004F5FA9">
        <w:rPr>
          <w:rFonts w:ascii="Times New Roman" w:hAnsi="Times New Roman" w:cs="Times New Roman"/>
          <w:sz w:val="28"/>
          <w:szCs w:val="28"/>
        </w:rPr>
        <w:t>ы</w:t>
      </w:r>
    </w:p>
    <w:p w:rsidR="00E541BF" w:rsidRPr="004F5FA9" w:rsidRDefault="00E541BF" w:rsidP="004F5FA9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A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 учащегося будут сформированы: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основы целостного восприятия окружающего мира и универсальности математических способов его познания;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уважительное отношение к иному мнению и культуре;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положительное отношение к урокам математики, к обучению, к школе;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мотивы учебной деятельности и личностного смысла учения;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lastRenderedPageBreak/>
        <w:t>умения и навыки самостоятельной деятельности, осознание личной ответственности за её результат;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4F5F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5FA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E541BF" w:rsidRPr="004F5FA9" w:rsidRDefault="00E541BF" w:rsidP="004F5FA9">
      <w:pPr>
        <w:pStyle w:val="a3"/>
        <w:numPr>
          <w:ilvl w:val="0"/>
          <w:numId w:val="29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E541BF" w:rsidRPr="004F5FA9" w:rsidRDefault="00E541BF" w:rsidP="004F5FA9">
      <w:pPr>
        <w:pStyle w:val="a3"/>
        <w:numPr>
          <w:ilvl w:val="0"/>
          <w:numId w:val="3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E541BF" w:rsidRPr="004F5FA9" w:rsidRDefault="00E541BF" w:rsidP="004F5FA9">
      <w:pPr>
        <w:pStyle w:val="a3"/>
        <w:numPr>
          <w:ilvl w:val="0"/>
          <w:numId w:val="3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адекватной оценки результатов своей учебной деятельности на основе заданных критериев её успешности;</w:t>
      </w:r>
    </w:p>
    <w:p w:rsidR="00E541BF" w:rsidRDefault="00E541BF" w:rsidP="004F5FA9">
      <w:pPr>
        <w:pStyle w:val="a3"/>
        <w:numPr>
          <w:ilvl w:val="0"/>
          <w:numId w:val="30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4F5FA9" w:rsidRPr="004F5FA9" w:rsidRDefault="004F5FA9" w:rsidP="004F5FA9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4F5FA9" w:rsidRDefault="00E541BF" w:rsidP="004F5FA9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FA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F5FA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541BF" w:rsidRPr="004F5FA9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A9"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4F5FA9" w:rsidRDefault="00E541BF" w:rsidP="004F5FA9">
      <w:pPr>
        <w:pStyle w:val="a3"/>
        <w:numPr>
          <w:ilvl w:val="0"/>
          <w:numId w:val="3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принимать и сохранять цели и задачи учебной деятельности, искать и находить средства их достижения;</w:t>
      </w:r>
    </w:p>
    <w:p w:rsidR="00E541BF" w:rsidRPr="004F5FA9" w:rsidRDefault="00E541BF" w:rsidP="004F5FA9">
      <w:pPr>
        <w:pStyle w:val="a3"/>
        <w:numPr>
          <w:ilvl w:val="0"/>
          <w:numId w:val="3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E541BF" w:rsidRPr="004F5FA9" w:rsidRDefault="00E541BF" w:rsidP="004F5FA9">
      <w:pPr>
        <w:pStyle w:val="a3"/>
        <w:numPr>
          <w:ilvl w:val="0"/>
          <w:numId w:val="3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E541BF" w:rsidRPr="004F5FA9" w:rsidRDefault="00E541BF" w:rsidP="004F5FA9">
      <w:pPr>
        <w:pStyle w:val="a3"/>
        <w:numPr>
          <w:ilvl w:val="0"/>
          <w:numId w:val="3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4F5FA9" w:rsidRDefault="00E541BF" w:rsidP="004F5FA9">
      <w:pPr>
        <w:pStyle w:val="a3"/>
        <w:numPr>
          <w:ilvl w:val="0"/>
          <w:numId w:val="3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ставить новые учебные задачи под руководством учителя;</w:t>
      </w:r>
    </w:p>
    <w:p w:rsidR="00E541BF" w:rsidRPr="004F5FA9" w:rsidRDefault="00E541BF" w:rsidP="004F5FA9">
      <w:pPr>
        <w:pStyle w:val="a3"/>
        <w:numPr>
          <w:ilvl w:val="0"/>
          <w:numId w:val="32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4F5FA9">
        <w:rPr>
          <w:rFonts w:ascii="Times New Roman" w:hAnsi="Times New Roman" w:cs="Times New Roman"/>
          <w:sz w:val="28"/>
          <w:szCs w:val="28"/>
        </w:rPr>
        <w:t>рациональный</w:t>
      </w:r>
      <w:proofErr w:type="gramEnd"/>
      <w:r w:rsidR="004F5FA9">
        <w:rPr>
          <w:rFonts w:ascii="Times New Roman" w:hAnsi="Times New Roman" w:cs="Times New Roman"/>
          <w:sz w:val="28"/>
          <w:szCs w:val="28"/>
        </w:rPr>
        <w:t>.</w:t>
      </w:r>
    </w:p>
    <w:p w:rsidR="00E541BF" w:rsidRPr="004F5FA9" w:rsidRDefault="00E541BF" w:rsidP="005E0469">
      <w:pPr>
        <w:spacing w:after="0"/>
        <w:ind w:left="-567" w:firstLine="851"/>
        <w:rPr>
          <w:rFonts w:ascii="Times New Roman" w:hAnsi="Times New Roman" w:cs="Times New Roman"/>
          <w:i/>
          <w:sz w:val="28"/>
          <w:szCs w:val="28"/>
        </w:rPr>
      </w:pPr>
      <w:r w:rsidRPr="004F5FA9"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lastRenderedPageBreak/>
        <w:t>Учащийся научится: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4F5FA9">
        <w:rPr>
          <w:rFonts w:ascii="Times New Roman" w:hAnsi="Times New Roman" w:cs="Times New Roman"/>
          <w:sz w:val="28"/>
          <w:szCs w:val="28"/>
        </w:rPr>
        <w:t>родо-видовым</w:t>
      </w:r>
      <w:proofErr w:type="spellEnd"/>
      <w:proofErr w:type="gramEnd"/>
      <w:r w:rsidRPr="004F5FA9">
        <w:rPr>
          <w:rFonts w:ascii="Times New Roman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владеть базовыми предметными понятиями и </w:t>
      </w:r>
      <w:proofErr w:type="spellStart"/>
      <w:r w:rsidRPr="004F5FA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F5FA9">
        <w:rPr>
          <w:rFonts w:ascii="Times New Roman" w:hAnsi="Times New Roman" w:cs="Times New Roman"/>
          <w:sz w:val="28"/>
          <w:szCs w:val="28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использовать способы решения проблем творческого и поискового характера;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E541BF" w:rsidRPr="004F5FA9" w:rsidRDefault="00E541BF" w:rsidP="004F5FA9">
      <w:pPr>
        <w:pStyle w:val="a3"/>
        <w:numPr>
          <w:ilvl w:val="0"/>
          <w:numId w:val="3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4F5F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5FA9">
        <w:rPr>
          <w:rFonts w:ascii="Times New Roman" w:hAnsi="Times New Roman" w:cs="Times New Roman"/>
          <w:sz w:val="28"/>
          <w:szCs w:val="28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4F5FA9">
        <w:rPr>
          <w:rFonts w:ascii="Times New Roman" w:hAnsi="Times New Roman" w:cs="Times New Roman"/>
          <w:sz w:val="28"/>
          <w:szCs w:val="28"/>
        </w:rPr>
        <w:t>видеосопровождением</w:t>
      </w:r>
      <w:proofErr w:type="spellEnd"/>
      <w:r w:rsidRPr="004F5FA9">
        <w:rPr>
          <w:rFonts w:ascii="Times New Roman" w:hAnsi="Times New Roman" w:cs="Times New Roman"/>
          <w:sz w:val="28"/>
          <w:szCs w:val="28"/>
        </w:rPr>
        <w:t>.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lastRenderedPageBreak/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в различных источниках;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составлять, записывать и выполнять инструкции (простой алгоритм), план поиска информации;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E541BF" w:rsidRPr="004F5FA9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541BF" w:rsidRDefault="00E541BF" w:rsidP="004F5FA9">
      <w:pPr>
        <w:pStyle w:val="a3"/>
        <w:numPr>
          <w:ilvl w:val="0"/>
          <w:numId w:val="34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4F5FA9" w:rsidRPr="004F5FA9" w:rsidRDefault="004F5FA9" w:rsidP="004F5FA9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1BF" w:rsidRPr="005E0469" w:rsidRDefault="00E541BF" w:rsidP="005E0469">
      <w:pPr>
        <w:spacing w:after="0"/>
        <w:ind w:left="-567" w:firstLine="851"/>
        <w:rPr>
          <w:rFonts w:ascii="Times New Roman" w:hAnsi="Times New Roman" w:cs="Times New Roman"/>
          <w:i/>
          <w:sz w:val="28"/>
          <w:szCs w:val="28"/>
        </w:rPr>
      </w:pPr>
      <w:r w:rsidRPr="005E0469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4F5FA9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4F5FA9">
        <w:rPr>
          <w:rFonts w:ascii="Times New Roman" w:hAnsi="Times New Roman" w:cs="Times New Roman"/>
          <w:sz w:val="28"/>
          <w:szCs w:val="28"/>
        </w:rPr>
        <w:t>, с использованием математической терминологии и математических знаний отстаивать свою позицию;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lastRenderedPageBreak/>
        <w:t xml:space="preserve">навыкам сотрудничества </w:t>
      </w:r>
      <w:proofErr w:type="gramStart"/>
      <w:r w:rsidRPr="004F5F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5FA9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E541BF" w:rsidRPr="004F5FA9" w:rsidRDefault="00E541BF" w:rsidP="004F5FA9">
      <w:pPr>
        <w:pStyle w:val="a3"/>
        <w:numPr>
          <w:ilvl w:val="0"/>
          <w:numId w:val="35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E541BF" w:rsidRPr="00E541BF" w:rsidRDefault="00E541BF" w:rsidP="004F5FA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1BF">
        <w:rPr>
          <w:rFonts w:ascii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E541BF" w:rsidRPr="004F5FA9" w:rsidRDefault="00E541BF" w:rsidP="004F5FA9">
      <w:pPr>
        <w:pStyle w:val="a3"/>
        <w:numPr>
          <w:ilvl w:val="0"/>
          <w:numId w:val="3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обмениваться информацией с одноклассниками, работающими в одной группе;</w:t>
      </w:r>
    </w:p>
    <w:p w:rsidR="00E541BF" w:rsidRPr="004F5FA9" w:rsidRDefault="00E541BF" w:rsidP="004F5FA9">
      <w:pPr>
        <w:pStyle w:val="a3"/>
        <w:numPr>
          <w:ilvl w:val="0"/>
          <w:numId w:val="36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FA9">
        <w:rPr>
          <w:rFonts w:ascii="Times New Roman" w:hAnsi="Times New Roman" w:cs="Times New Roman"/>
          <w:sz w:val="28"/>
          <w:szCs w:val="28"/>
        </w:rPr>
        <w:t>обосновывать свою позицию и соотносить её с позицией одноклассников, работающих в одной группе.</w:t>
      </w:r>
    </w:p>
    <w:p w:rsidR="00E541BF" w:rsidRPr="00E541BF" w:rsidRDefault="00E541BF" w:rsidP="00E541B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469" w:rsidRPr="005E0469" w:rsidRDefault="004F5FA9" w:rsidP="005E0469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69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1.</w:t>
      </w:r>
      <w:r w:rsidRPr="005E0469">
        <w:rPr>
          <w:rFonts w:ascii="Times New Roman" w:hAnsi="Times New Roman" w:cs="Times New Roman"/>
          <w:sz w:val="28"/>
          <w:szCs w:val="28"/>
        </w:rPr>
        <w:tab/>
        <w:t xml:space="preserve">Использовать при решении различных задач название и последовательность чисел в натуральном ряду в пределах 1 000 </w:t>
      </w:r>
      <w:proofErr w:type="spellStart"/>
      <w:r w:rsidRPr="005E046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5E0469">
        <w:rPr>
          <w:rFonts w:ascii="Times New Roman" w:hAnsi="Times New Roman" w:cs="Times New Roman"/>
          <w:sz w:val="28"/>
          <w:szCs w:val="28"/>
        </w:rPr>
        <w:t xml:space="preserve"> (с какого числа начинается этот ряд, как образуется каждое следующее число в этом ряду);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2.</w:t>
      </w:r>
      <w:r w:rsidRPr="005E0469">
        <w:rPr>
          <w:rFonts w:ascii="Times New Roman" w:hAnsi="Times New Roman" w:cs="Times New Roman"/>
          <w:sz w:val="28"/>
          <w:szCs w:val="28"/>
        </w:rPr>
        <w:tab/>
        <w:t>Объяснять, как образуется каждая следующая счётная единица;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3.</w:t>
      </w:r>
      <w:r w:rsidRPr="005E0469">
        <w:rPr>
          <w:rFonts w:ascii="Times New Roman" w:hAnsi="Times New Roman" w:cs="Times New Roman"/>
          <w:sz w:val="28"/>
          <w:szCs w:val="28"/>
        </w:rPr>
        <w:tab/>
        <w:t>Использовать при решении различных задач названия и последовательность разрядов в записи числа;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4.</w:t>
      </w:r>
      <w:r w:rsidRPr="005E0469">
        <w:rPr>
          <w:rFonts w:ascii="Times New Roman" w:hAnsi="Times New Roman" w:cs="Times New Roman"/>
          <w:sz w:val="28"/>
          <w:szCs w:val="28"/>
        </w:rPr>
        <w:tab/>
        <w:t>Использовать при решении различных задач названия и последовательность первых трёх классов;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5.</w:t>
      </w:r>
      <w:r w:rsidRPr="005E0469">
        <w:rPr>
          <w:rFonts w:ascii="Times New Roman" w:hAnsi="Times New Roman" w:cs="Times New Roman"/>
          <w:sz w:val="28"/>
          <w:szCs w:val="28"/>
        </w:rPr>
        <w:tab/>
        <w:t>Рассказывать, сколько разрядов содержится в каждом классе;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6.</w:t>
      </w:r>
      <w:r w:rsidRPr="005E0469">
        <w:rPr>
          <w:rFonts w:ascii="Times New Roman" w:hAnsi="Times New Roman" w:cs="Times New Roman"/>
          <w:sz w:val="28"/>
          <w:szCs w:val="28"/>
        </w:rPr>
        <w:tab/>
        <w:t>Объяснять соотношение между разрядами;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7.</w:t>
      </w:r>
      <w:r w:rsidRPr="005E0469">
        <w:rPr>
          <w:rFonts w:ascii="Times New Roman" w:hAnsi="Times New Roman" w:cs="Times New Roman"/>
          <w:sz w:val="28"/>
          <w:szCs w:val="28"/>
        </w:rPr>
        <w:tab/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8.</w:t>
      </w:r>
      <w:r w:rsidRPr="005E0469">
        <w:rPr>
          <w:rFonts w:ascii="Times New Roman" w:hAnsi="Times New Roman" w:cs="Times New Roman"/>
          <w:sz w:val="28"/>
          <w:szCs w:val="28"/>
        </w:rPr>
        <w:tab/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9.</w:t>
      </w:r>
      <w:r w:rsidRPr="005E0469">
        <w:rPr>
          <w:rFonts w:ascii="Times New Roman" w:hAnsi="Times New Roman" w:cs="Times New Roman"/>
          <w:sz w:val="28"/>
          <w:szCs w:val="28"/>
        </w:rPr>
        <w:tab/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10. 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E0469">
        <w:rPr>
          <w:rFonts w:ascii="Times New Roman" w:hAnsi="Times New Roman" w:cs="Times New Roman"/>
          <w:sz w:val="28"/>
          <w:szCs w:val="28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 xml:space="preserve">12. Выполнять устные вычисления (в пределах 1 000 </w:t>
      </w:r>
      <w:proofErr w:type="spellStart"/>
      <w:r w:rsidRPr="005E046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5E0469">
        <w:rPr>
          <w:rFonts w:ascii="Times New Roman" w:hAnsi="Times New Roman" w:cs="Times New Roman"/>
          <w:sz w:val="28"/>
          <w:szCs w:val="28"/>
        </w:rPr>
        <w:t>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>13. Выполнять умножение и деление с 1 000;</w:t>
      </w:r>
    </w:p>
    <w:p w:rsidR="005E0469" w:rsidRP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E0469">
        <w:rPr>
          <w:rFonts w:ascii="Times New Roman" w:hAnsi="Times New Roman" w:cs="Times New Roman"/>
          <w:sz w:val="28"/>
          <w:szCs w:val="28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hAnsi="Times New Roman" w:cs="Times New Roman"/>
          <w:sz w:val="28"/>
          <w:szCs w:val="28"/>
        </w:rPr>
        <w:t xml:space="preserve">15.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Решать задачи, связанные с движением двух объектов: навстречу и в противоположных направлениях;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Использовать  знание  зависимости  между  компонентами  и  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действий сложения, вычитания, умножения, деления при решении уравнений вида: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±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∙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компонентов;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Строить окружность по заданному радиусу;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Распознавать геометрические фигуры: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  <w:proofErr w:type="gramEnd"/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5E0469" w:rsidRDefault="005E0469" w:rsidP="005E0469">
      <w:pPr>
        <w:pStyle w:val="a3"/>
        <w:numPr>
          <w:ilvl w:val="0"/>
          <w:numId w:val="1"/>
        </w:numPr>
        <w:tabs>
          <w:tab w:val="left" w:pos="-567"/>
        </w:tabs>
        <w:spacing w:after="0" w:line="277" w:lineRule="auto"/>
        <w:ind w:left="-567" w:right="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E0469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«Пространственные и временные представления» (8 ч.)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Признаки предметов.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Сравнение предметов по размеру (больше - меньше, выше - ниже, длиннее - короче) и по форме (круглый, квадратный, треугольный и т.д.)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 - ниже, слева - справа, за - перед, между, вверху - внизу, ближе - дальше и др.)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Направления движения: слева направо, справа налево, сверху вниз, снизу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вверх.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Временные представления: сначала, потом, до, после, раньше, позже.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Сравнение групп предметов: больше, меньше, столько же,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больше (меньше).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«Числа от 1 до 10. Число 0. Нумерация» (28 ч.)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Название, последовательность и обозначение чисел от 1 до 10. Счет реальных предметов и их изображений, движений, звуков и др. Получение числа путем прибавления единицы к предыдущему, вычитания единицы из числа, следующего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данным при счете.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Число 0. Его получение и обозначение.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Сравнение чисел.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Равенство, неравенство. Знаки &lt;,&gt;,=.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«Числа от 1 до 10. Сложение и вычитание» (56 ч.)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Конкретный смысл и названия действий сложения и вычитания. Знаки «=»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>-», «+».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одн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два действия без скобок.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Переместительное свойство сложения.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Приемы вычислений: прибавление числа по частям, перестановка чисел; вычитание числа по частям и вычитание на основе знания соответствующего случая сложения.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Таблица сложения в пределах 10. Соответствующие случаи вычитания.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Сложение и вычитание с числом 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Нахождение числа, которое на несколько единиц больше или меньше данного.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5E0469" w:rsidRDefault="005E0469" w:rsidP="003F5FBB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 xml:space="preserve"> «Числа от 1 до 20. Нумерация» (12 ч.)</w:t>
      </w:r>
    </w:p>
    <w:p w:rsidR="005E0469" w:rsidRPr="005E0469" w:rsidRDefault="005E0469" w:rsidP="003F5FBB">
      <w:pPr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Название и последовательность чисел от 1 до 20. Десятичный состав чисел от 11 до 20. Чтение и запись чисел от 11 до 20. Сравнение чисел.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Сложение и вычитание чисел вида 10+8,18-8,18-10.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Сравнение чисел с помощью вычитания.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Единица времени: час. Определение времени по часам с точностью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часа.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длины: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сантиметр,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дециметр. Соотношение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ab/>
        <w:t>ними.</w:t>
      </w:r>
      <w:r w:rsidR="003F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Построение отрезков заданной длины.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Единицы массы: килограмм.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Единицы объема: литр.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3F5FBB" w:rsidRDefault="005E0469" w:rsidP="003F5FBB">
      <w:pPr>
        <w:pStyle w:val="a3"/>
        <w:tabs>
          <w:tab w:val="left" w:pos="-142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«Табличное сложение и вычитание» (22 ч.)</w:t>
      </w:r>
    </w:p>
    <w:p w:rsidR="003F5FBB" w:rsidRDefault="005E0469" w:rsidP="003F5FBB">
      <w:pPr>
        <w:tabs>
          <w:tab w:val="left" w:pos="-567"/>
          <w:tab w:val="left" w:pos="-142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Сложение двух однозначных чисел, сумма которых больше 10, с использованием изученных приемов вычислений.</w:t>
      </w:r>
      <w:r w:rsidR="003F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>Таблица сложения и соответствующие случаи вычитания.</w:t>
      </w:r>
      <w:r w:rsidR="003F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>Решение задач в одно-два действия на сложение и вычитание.</w:t>
      </w:r>
      <w:r w:rsidR="003F5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FBB" w:rsidRDefault="003F5FBB" w:rsidP="003F5FBB">
      <w:pPr>
        <w:tabs>
          <w:tab w:val="left" w:pos="-567"/>
          <w:tab w:val="left" w:pos="-142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Default="003F5FBB" w:rsidP="003F5FBB">
      <w:pPr>
        <w:tabs>
          <w:tab w:val="left" w:pos="-567"/>
          <w:tab w:val="left" w:pos="-142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Итоговое повторение (6 ч.</w:t>
      </w: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E0469" w:rsidRPr="003F5FBB" w:rsidRDefault="003F5FBB" w:rsidP="003F5FBB">
      <w:pPr>
        <w:tabs>
          <w:tab w:val="left" w:pos="-567"/>
          <w:tab w:val="left" w:pos="-142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Числа от 1 до 20. Нумерация.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>Табличное сложение и вычитание.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>Геометрические фигуры (квадрат, треугольник, прямоугольник, многоугольник). Измерение и построение отрезков.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Числа от 1 до 100. Нумерация (16 ч).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lastRenderedPageBreak/>
        <w:t>Новая счетная единица – десяток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ломаной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>. Периметр многоугольника. Единицы времени: час, минута. Соотношение между ними. Определение времени по часам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ab/>
        <w:t>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от 1 до 100. Сложение и вычитание (20 ч). 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Обратные задачи. Задачи на нахождение уменьшаемого. Задачи на нахождение вычитаемого. Решение задач. Единицы времени. Час. Минута. Ломаная линия. Длина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ломаной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Устные приемы вычислений (28 ч).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ств сл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а + 28, 43-6. Уравнение. Решение уравнения. Решение уравнений вида 12 +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=12, 25 –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= 20, </w:t>
      </w:r>
      <w:proofErr w:type="spellStart"/>
      <w:r w:rsidRPr="005E046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– 2 = 8 способом подбора.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Письменные приемы вычислений (30 ч).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Углы прямые и непрямые (острые,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– 2 действия на сложение и вычитание.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Числа от 1 до 100. Умножение и деление (24 ч).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69" w:rsidRDefault="005E0469" w:rsidP="005E0469">
      <w:pPr>
        <w:tabs>
          <w:tab w:val="left" w:pos="-567"/>
        </w:tabs>
        <w:spacing w:after="0" w:line="277" w:lineRule="auto"/>
        <w:ind w:left="-567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>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</w:t>
      </w:r>
    </w:p>
    <w:p w:rsidR="005E0469" w:rsidRPr="005E0469" w:rsidRDefault="005E0469" w:rsidP="005E0469">
      <w:pPr>
        <w:tabs>
          <w:tab w:val="left" w:pos="-567"/>
        </w:tabs>
        <w:spacing w:after="0" w:line="27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«Табличное умножение и деление» (8 ч.)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i/>
          <w:sz w:val="28"/>
          <w:szCs w:val="28"/>
        </w:rPr>
        <w:t>Итоговое повторение (10 ч).</w:t>
      </w:r>
      <w:r w:rsidRPr="005E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469" w:rsidRP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469">
        <w:rPr>
          <w:rFonts w:ascii="Times New Roman" w:eastAsia="Times New Roman" w:hAnsi="Times New Roman" w:cs="Times New Roman"/>
          <w:sz w:val="28"/>
          <w:szCs w:val="28"/>
        </w:rPr>
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</w: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Числа от 1 до 100. Сложение и вычитание</w:t>
      </w:r>
      <w:r w:rsidR="00636C8A">
        <w:rPr>
          <w:rFonts w:ascii="Times New Roman" w:eastAsia="Times New Roman" w:hAnsi="Times New Roman" w:cs="Times New Roman"/>
          <w:i/>
          <w:sz w:val="28"/>
          <w:szCs w:val="28"/>
        </w:rPr>
        <w:t>. Повторение. (10</w:t>
      </w: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636C8A">
        <w:rPr>
          <w:rFonts w:ascii="Times New Roman" w:eastAsia="Times New Roman" w:hAnsi="Times New Roman" w:cs="Times New Roman"/>
          <w:i/>
          <w:sz w:val="28"/>
          <w:szCs w:val="28"/>
        </w:rPr>
        <w:t>абличное умножение и деление (57</w:t>
      </w: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 и соответствующие случаи деления.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=27,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– 36 = 23,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– 3 = 21,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׃ 4 = 9, 27 ׃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Внетабличное</w:t>
      </w:r>
      <w:proofErr w:type="spellEnd"/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умножение и деление (27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ч)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Умножение суммы на число. Деление суммы на число. Устные приемы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а +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, а –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, а ∙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׃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; нахождение их значений при заданных числовых значениях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входящих в них букв. Уравнения вида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– 6 = 72,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8 = 12, 64 :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= 16 и их решение на основе знания взаимосвязей между результатами и компонентами действий.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636C8A">
        <w:rPr>
          <w:rFonts w:ascii="Times New Roman" w:eastAsia="Times New Roman" w:hAnsi="Times New Roman" w:cs="Times New Roman"/>
          <w:i/>
          <w:sz w:val="28"/>
          <w:szCs w:val="28"/>
        </w:rPr>
        <w:t>исла от 1 до 1000. Нумерация (12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i/>
          <w:sz w:val="28"/>
          <w:szCs w:val="28"/>
        </w:rPr>
        <w:t>ч)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636C8A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Сложение и вычитание (12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Устные приемы сложения и вычитания, сводимых к действиям в пределах 100.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5FBB" w:rsidRPr="003F5FBB" w:rsidRDefault="00636C8A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Умножение и деление (18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F5FBB" w:rsidRPr="0086426D" w:rsidRDefault="003F5FBB" w:rsidP="0086426D">
      <w:pPr>
        <w:tabs>
          <w:tab w:val="left" w:pos="-567"/>
        </w:tabs>
        <w:spacing w:after="0" w:line="277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469" w:rsidRDefault="005E0469" w:rsidP="005E0469">
      <w:pPr>
        <w:pStyle w:val="a3"/>
        <w:tabs>
          <w:tab w:val="left" w:pos="-567"/>
        </w:tabs>
        <w:spacing w:after="0" w:line="277" w:lineRule="auto"/>
        <w:ind w:left="-567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от 1 до 1000 (14 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>ч).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Повторение. Нумерация чисел. Порядок действий в числовых выражениях. Сложение и вычитание. Нахождение суммы нескольких слагаемых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Алгоритм письменного вычитания трехзначных чисел. Умножение трехзначного числа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однозначное. Свойства умножения. Алгоритм письменного деления. Приемы письменного деления. Контрольная работа по теме «Числа от 1 до 1000. Четыре арифметических действия: сложение, вычитание, умножение, деление». Анализ к.р. Диаграммы. Что узнали. Чему научились. Странички для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Числа,  которые больше 1000. 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Нумерация (12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. Класс миллионов. </w:t>
      </w:r>
      <w:r w:rsidRPr="003F5F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 миллиардов. Что узнали. Чему научились. Странички для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>. Наши проекты. Что узнали. Чему научились.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Величины (11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</w:t>
      </w:r>
      <w:r w:rsidR="003F5FB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 Единицы длины. Километр. Единицы длины. Закрепление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. Единицы площади. </w:t>
      </w:r>
      <w:proofErr w:type="spellStart"/>
      <w:r w:rsidRPr="003F5FBB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километр, кВ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Определение начала, конца и продолжительности события. Секунда. Век. Таблица единиц времени.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Сложение и вычитание (12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ч).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>. Задачи – расчеты.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Умножение и деление (77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</w:t>
      </w:r>
    </w:p>
    <w:p w:rsid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t>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 с числами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и 1.  Письменные приемы деления. Решение задач на  увеличение (уменьшение) числа в несколько раз, выраженных в косвенной форме. Закрепление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>. Решение задач. Письменные приемы деления. Решение задач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задач. Закрепление изученного материала. Контрольная работа за I полугодие т «Умножение и деление на однозначное число». Анализ к.р. Закрепление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 xml:space="preserve">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</w:t>
      </w:r>
      <w:proofErr w:type="gramStart"/>
      <w:r w:rsidRPr="003F5FBB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Pr="003F5FBB">
        <w:rPr>
          <w:rFonts w:ascii="Times New Roman" w:eastAsia="Times New Roman" w:hAnsi="Times New Roman" w:cs="Times New Roman"/>
          <w:sz w:val="28"/>
          <w:szCs w:val="28"/>
        </w:rPr>
        <w:t>. Деление числа на произведение. Деление с остатком на 10, 100, 1000.</w:t>
      </w:r>
    </w:p>
    <w:p w:rsidR="003F5FBB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BB" w:rsidRPr="003F5FBB" w:rsidRDefault="008B7DF2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Итоговое повторение (10</w:t>
      </w:r>
      <w:r w:rsidR="003F5FBB" w:rsidRPr="003F5FBB">
        <w:rPr>
          <w:rFonts w:ascii="Times New Roman" w:eastAsia="Times New Roman" w:hAnsi="Times New Roman" w:cs="Times New Roman"/>
          <w:i/>
          <w:sz w:val="28"/>
          <w:szCs w:val="28"/>
        </w:rPr>
        <w:t xml:space="preserve"> ч)</w:t>
      </w:r>
    </w:p>
    <w:p w:rsidR="005E0469" w:rsidRPr="003F5FBB" w:rsidRDefault="003F5FBB" w:rsidP="003F5FBB">
      <w:pPr>
        <w:pStyle w:val="a3"/>
        <w:tabs>
          <w:tab w:val="left" w:pos="-567"/>
        </w:tabs>
        <w:spacing w:after="0" w:line="277" w:lineRule="auto"/>
        <w:ind w:left="-567"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FBB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Нумерация.  Выражения и Уравнение, Сложение, Вычитание. Арифметические действия: умножение и деление. Порядок выполнения действий. Величины.  Геометрические фигуры. Задачи. Закрепление. Обобщающий урок Игра «В поисках клада</w:t>
      </w:r>
    </w:p>
    <w:p w:rsidR="005E0469" w:rsidRDefault="005E0469" w:rsidP="005E046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5FBB" w:rsidRPr="003C5C41" w:rsidRDefault="003F5FBB" w:rsidP="003F5FBB">
      <w:pPr>
        <w:pStyle w:val="a3"/>
        <w:numPr>
          <w:ilvl w:val="0"/>
          <w:numId w:val="1"/>
        </w:num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5FB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C5C41" w:rsidRPr="003F5FBB" w:rsidRDefault="003C5C41" w:rsidP="003C5C41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3C5C41" w:rsidRDefault="003C5C41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636"/>
        <w:gridCol w:w="9394"/>
      </w:tblGrid>
      <w:tr w:rsidR="003F5FBB" w:rsidRPr="003C5C41" w:rsidTr="003C5C41">
        <w:tc>
          <w:tcPr>
            <w:tcW w:w="636" w:type="dxa"/>
            <w:vAlign w:val="center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5FBB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5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4" w:type="dxa"/>
            <w:vAlign w:val="center"/>
          </w:tcPr>
          <w:p w:rsidR="003F5FBB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3F5FBB" w:rsidRPr="003C5C41" w:rsidTr="003C5C41">
        <w:tc>
          <w:tcPr>
            <w:tcW w:w="636" w:type="dxa"/>
          </w:tcPr>
          <w:p w:rsidR="003F5FBB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</w:tcPr>
          <w:p w:rsidR="003F5FBB" w:rsidRPr="003C5C41" w:rsidRDefault="003C5C41" w:rsidP="003C5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ВИ-ОТ для обучающихся №69.</w:t>
            </w: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Счет предметов. Один, два, три… Порядковые числительные «первый, второй, третий…»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Пространственные отношения «вверху», «внизу», «слева», «справа»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Временные отношения «раньше», «позже», «сначала», «потом».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«столько же», «больше», «меньше».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групп предметов (</w:t>
            </w:r>
            <w:proofErr w:type="gramStart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больше? на сколько меньше»)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Уравнивание предметов и групп предметов.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4" w:type="dxa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«Сравнение предметов и групп предметов. Пространственные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временные представления».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4" w:type="dxa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по теме «Сравнение предметов и групп предметов. Пространственные и временные представления». Проверочная работа.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Много. Один. Цифра 1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2. Цифра 2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3. Цифра 3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Знаки «плюс</w:t>
            </w:r>
            <w:proofErr w:type="gramStart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» (+), «</w:t>
            </w:r>
            <w:proofErr w:type="gramEnd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минус» (-), «равно» (=). Составление и чтение равенств.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3, 4. Цифра 4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Отношения «длиннее», «короче».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3, 4, 5. Цифра 5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числа 5.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обобщение знаний по теме «Числа 1-5. Состав чисел 2-5»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Точка. Кривая линия. Прямая линия. Отрезок.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Ломаная линия. Звено </w:t>
            </w:r>
            <w:proofErr w:type="gramStart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чисел 2-5.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Знаки сравнения «больше», «меньше», «равно».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«Равенство», «неравенство».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Многоугольники.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3, 4, 5, 6. Цифра 6.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3, 4, 5, 6, 7. Цифра 7.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8-9. Цифра 8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Числа 1, 2, 3, 4, 5, 6, 7, 8, 9. Цифра 9.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Число 10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Число 1-10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Наши проекты. Математика вокруг нас. Числа в загадках, пословицах и поговорках.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Сантиметр – единица измерения длины.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и уменьшение чисел. Измерение длинны отрезков с помощью линейки.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Число 0. Цифра 0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с нулём. Вычитание нуля.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«Числа 1-10 и число 0».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знаний по теме «Числа 1-10 и число 0»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1.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число 2.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Вычесть число 2.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2.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Слагаемые. Сумма.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Задача.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2. Составление и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«прибавить и вычесть число 2».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числовых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числовых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 по теме «Прибавить и вычесть число 2».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 по теме «Прибавить и вычесть число 2».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чисел 7, 8, 9, 10. Связь чисел при сложении и вычитании.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3.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обобщение знаний по теме: «Прибавить и вычесть число 3».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 по теме «Сложение и вычитание вида □+-1,□+-2, □+-3»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изученных видов. Проверочная работа.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 по теме «Сложение и вычитание вида □+-1,□+-2, □+-3»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чисел первого десятка. Состав чисел 5, 6, 7, 8, 9, 10.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увеличение числа на несколько единиц.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числовых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4.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чисел. Задачи на сравнение.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чисел. Решение задач на сравнение.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число 4.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Прибавить и вычесть числа 1, 2, 3, 4.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Перестановка слагаемых.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94" w:type="dxa"/>
          </w:tcPr>
          <w:p w:rsidR="003C5C41" w:rsidRPr="003C5C41" w:rsidRDefault="003C5C41" w:rsidP="003C5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Перестановка слагаемых. Прибавить числа 5, 6, 7, 8, 9.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94" w:type="dxa"/>
          </w:tcPr>
          <w:p w:rsidR="003C5C41" w:rsidRPr="003C5C41" w:rsidRDefault="003C5C41" w:rsidP="003C5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Перестановка слагаемых. Прибавить числа 5, 6, 7, 8, 9. Составление таблицы сложения.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чисел первого десятка.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Состав числа 10.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ешение задач и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чисел при вычитании.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чисел 6, 7.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чисел 6, 7. Связь между суммой и слагаемыми.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чисел 8, 9.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чисел 8, 9. Решение задач.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числа 10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из чисел 8, 9, 10. Связь сложения и вычитания.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Единицы массы - килограмм.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вместимости -</w:t>
            </w:r>
            <w:r w:rsidR="00673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литр.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«сложение и вычитание чисел первого порядка».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«сложение и вычитание чисел первого порядка».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 «сложение и вычитание чисел первого порядка».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Устная</w:t>
            </w:r>
            <w:proofErr w:type="gramEnd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нумерации в пределах 20.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Устная</w:t>
            </w:r>
            <w:proofErr w:type="gramEnd"/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нумерации в пределах 20.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94" w:type="dxa"/>
            <w:vAlign w:val="bottom"/>
          </w:tcPr>
          <w:p w:rsidR="003C5C41" w:rsidRPr="003C5C41" w:rsidRDefault="003C5C41" w:rsidP="003C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eastAsia="Calibri" w:hAnsi="Times New Roman" w:cs="Times New Roman"/>
                <w:sz w:val="28"/>
                <w:szCs w:val="28"/>
              </w:rPr>
              <w:t>Письменная нумерация чисел от 11 до 20.</w:t>
            </w:r>
          </w:p>
        </w:tc>
      </w:tr>
      <w:tr w:rsidR="003C5C41" w:rsidRPr="003C5C41" w:rsidTr="003C5C41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94" w:type="dxa"/>
          </w:tcPr>
          <w:p w:rsidR="003C5C41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Единица длины - дециметр.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в пределах 20. Без перехода через десяток.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в пределах 20.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выражений. Сравнение именованных чисел.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составными задачами.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Составные задачи.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однозначных чисел с переходом через десяток.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Годовая контрольная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+2, □ +3.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+4.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+5.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+6.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+7.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сложения: □ +8, □ +9.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Таблица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«Табличное сложение».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Приём вычитания с переходом через десяток.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11-□.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12-□.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13-□.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14-□.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  15-□.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 16-□.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17-□, 18-□.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Случаи вычитания: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17-□, 18-□.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«Табличное сложение и вычитание».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и обобщение знаний по теме «Табличное сложение и вычитание».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по темам, изученным в первом классе.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 по темам, изученным в первом классе.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урок.</w:t>
            </w:r>
          </w:p>
        </w:tc>
      </w:tr>
      <w:tr w:rsidR="00673A1B" w:rsidRPr="003C5C41" w:rsidTr="003C5C41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4" w:type="dxa"/>
          </w:tcPr>
          <w:p w:rsidR="00673A1B" w:rsidRPr="003C5C41" w:rsidRDefault="00673A1B" w:rsidP="003C5C4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Итого 132 часа</w:t>
            </w:r>
          </w:p>
        </w:tc>
      </w:tr>
    </w:tbl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8"/>
        <w:tblW w:w="0" w:type="auto"/>
        <w:tblInd w:w="-459" w:type="dxa"/>
        <w:tblLook w:val="04A0"/>
      </w:tblPr>
      <w:tblGrid>
        <w:gridCol w:w="636"/>
        <w:gridCol w:w="9394"/>
      </w:tblGrid>
      <w:tr w:rsidR="003C5C41" w:rsidRPr="003C5C41" w:rsidTr="00673A1B">
        <w:tc>
          <w:tcPr>
            <w:tcW w:w="636" w:type="dxa"/>
            <w:vAlign w:val="center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5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4" w:type="dxa"/>
            <w:vAlign w:val="center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3C5C41" w:rsidRPr="003C5C41" w:rsidTr="00673A1B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</w:tcPr>
          <w:p w:rsidR="003C5C41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учебником. Числа от 1 до 20. Вводный инструктаж №69 (По охране труда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C5C41" w:rsidRPr="003C5C41" w:rsidTr="00673A1B">
        <w:tc>
          <w:tcPr>
            <w:tcW w:w="636" w:type="dxa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</w:tcPr>
          <w:p w:rsidR="003C5C41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 до 20.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Десятки. Счёт десятками до 100.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нумерация чисел 11- 100.Образование чисел.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Однозначные и двузначные числа.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и письменная нумерация чисел в пределах 100. решение задач.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Контрольная работа по теме: «Повторение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1 классе».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Наименьшее трёхзначное число. Сотня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Метр. Таблица мер длины.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вида: 30+5, 35-5.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амена двузначного числа суммой разрядных слагаемых.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стоимости. Рубль. Копейка.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 по теме «Сложение и вычитание без перехода через разряд».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узнали. Чему научились.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№2 «Числа от 1-100. Нумерация».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«Числа от 1-100. Нумерация».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Обратные задачи.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уменьшаемого.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вычитаемого.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времени. Час. Минута.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Ломаная линия. Длина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в два действия выражением. Решение выражений со скобками.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выражения.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числовых выражений.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многоугольника.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свой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сложения. Закрепление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 Наши проекты «Математика вокруг нас»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узнали. Чему научились.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№3 по теме «Сложение и вычитание чисел от 1-100».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«Сложение и вычитание чисел от 1-100».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изучению устных приёмов вычислений.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вычислений вида 36+2, 36+20.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вычислений вида 36-2, 36-20.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Случаи сложения вида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26+4.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Случаи вычитания вида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30-7.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вычислений вида 60-24.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задач.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вычислений вида 26+7.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вычислений вида 35-7.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94" w:type="dxa"/>
            <w:vAlign w:val="bottom"/>
          </w:tcPr>
          <w:p w:rsidR="00673A1B" w:rsidRDefault="00673A1B" w:rsidP="00673A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применения приемов сложения и вычитания вида: </w:t>
            </w:r>
          </w:p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26 + 7, 35 – 7.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 выражений.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 Отработка вычислительных навыков.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№4 по теме «Приемы вычислений».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«Приемы вычислений».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Буквенные выражения.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Буквенные выражения. Выражения с переменной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вида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а+12,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 – 15, 48 – с.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Буквенные выражения. Закрепление.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Уравнение. Решение уравнений методом подбора.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94" w:type="dxa"/>
          </w:tcPr>
          <w:p w:rsidR="00673A1B" w:rsidRPr="00673A1B" w:rsidRDefault="00673A1B" w:rsidP="00673A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Уравнение. Закрепление.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вычитания.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73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№5 о теме «Устные приемы вычислений».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«Устные приемы вычислений».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вида 45 + 23.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57 – 26.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сложения и вычитания.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сложения и вычитания. Закрепление.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Угол. Виды углов.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Угол. Виды углов. Закрепление.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вида 37 +48.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вида 37 +53.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Прямоугольник. Периметр прямоугольника.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вида 87 +13.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правила письменного сложения.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Вычисления вида 32 + 8, 4 0- 8.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50 – 24.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 Отработка вычислительных навыков.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673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 узнали.  Чему научились.  Отработка вычислительных навыков.  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работе.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№6 по теме «Письменные приемы вычисления».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«Письменные приемы вычисления».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52 – 24.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52 – 24. Отработка вычислительных навыков.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вида 52 – 24. Отработка вычислительных навыков.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Свойство противоположных сторон прямоугольника.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94" w:type="dxa"/>
            <w:vAlign w:val="bottom"/>
          </w:tcPr>
          <w:p w:rsidR="00673A1B" w:rsidRPr="00673A1B" w:rsidRDefault="00F427D0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73A1B"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войство противоположных сторон прямоугольника. Решение задач.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Квадрат. Проект «Оригами». Изготовление различных изделий и заготовок, имеющих</w:t>
            </w:r>
            <w:r w:rsidR="00F42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 квадрата.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 Отработка вычислительных навыков.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Умножение. Конкретный смысл умножения.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результата умножения с помощью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результата умножения с помощью сложения. Закрепление.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Знак действия умножения. Задачи на умножение.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умножения 1 и 0.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компонентов и результата умножения.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задачи, раскрывающие смысл действия умножение.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№7 по теме «Умножение».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«Умножение».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деление по содержанию.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деление на равные части.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компонентов и результата деления.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 узнали.  Чему  научились.  Отработка  вычислительных  навыков.  </w:t>
            </w: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умножения и деления. Связь между компонентами и результатом умножения.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деления, основанный на связи между компонентами и результатом умножения.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умножения и деления на число 10.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94" w:type="dxa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 величинами: цена, количество, стоимость. Задачи на нахождение третьего слагаемого.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 Решение задач.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№8 по теме «Умножение и деление».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«Умножение и деление».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2 и на 2. Приёмы умножения числа 2.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2.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Закрепление </w:t>
            </w:r>
            <w:proofErr w:type="gramStart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на 3.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 Закрепление.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Контрольная работа №9 «Табличное умножение и деление».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 «Табличное умножение и деление».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от 1-100. Нумерация.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и буквенные выражения.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Равенство. Неравенство. Уравнение.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сложения.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длины. Геометрические фигуры.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Годовая контрольная работа.</w:t>
            </w:r>
          </w:p>
        </w:tc>
      </w:tr>
      <w:tr w:rsidR="00673A1B" w:rsidRPr="003C5C41" w:rsidTr="00F427D0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94" w:type="dxa"/>
            <w:vAlign w:val="bottom"/>
          </w:tcPr>
          <w:p w:rsidR="00673A1B" w:rsidRPr="00673A1B" w:rsidRDefault="00673A1B" w:rsidP="00F42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1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673A1B" w:rsidRPr="003C5C41" w:rsidTr="00673A1B">
        <w:tc>
          <w:tcPr>
            <w:tcW w:w="636" w:type="dxa"/>
          </w:tcPr>
          <w:p w:rsidR="00673A1B" w:rsidRPr="003C5C41" w:rsidRDefault="00673A1B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4" w:type="dxa"/>
          </w:tcPr>
          <w:p w:rsidR="00673A1B" w:rsidRPr="003C5C41" w:rsidRDefault="00673A1B" w:rsidP="003C5C4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Итого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C5C41" w:rsidRDefault="003C5C41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636"/>
        <w:gridCol w:w="9394"/>
      </w:tblGrid>
      <w:tr w:rsidR="003C5C41" w:rsidRPr="00636C8A" w:rsidTr="007C73BD">
        <w:tc>
          <w:tcPr>
            <w:tcW w:w="636" w:type="dxa"/>
            <w:vAlign w:val="center"/>
          </w:tcPr>
          <w:p w:rsidR="003C5C41" w:rsidRPr="00636C8A" w:rsidRDefault="003C5C41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5C41" w:rsidRPr="00636C8A" w:rsidRDefault="003C5C41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4" w:type="dxa"/>
            <w:vAlign w:val="center"/>
          </w:tcPr>
          <w:p w:rsidR="003C5C41" w:rsidRPr="00636C8A" w:rsidRDefault="003C5C41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3C5C41" w:rsidRPr="00636C8A" w:rsidTr="007C73BD">
        <w:tc>
          <w:tcPr>
            <w:tcW w:w="636" w:type="dxa"/>
          </w:tcPr>
          <w:p w:rsidR="003C5C41" w:rsidRPr="00636C8A" w:rsidRDefault="003C5C41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</w:tcPr>
          <w:p w:rsidR="003C5C41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чисел в пределах 100. Устные и письменные приемы сложения и вычитания. 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двузначных чисел с переходом через дес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Выражение с переме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ной.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слагаемым.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уменьшаемым.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неизвестным вычитаемым. Именованные числа.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36C8A">
              <w:rPr>
                <w:color w:val="000000"/>
                <w:sz w:val="28"/>
                <w:szCs w:val="28"/>
              </w:rPr>
              <w:t>Решение задач на нахождение остатка. Обозначение геометрических  фигур буквами.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c1"/>
              <w:jc w:val="both"/>
              <w:rPr>
                <w:color w:val="000000"/>
                <w:sz w:val="28"/>
                <w:szCs w:val="28"/>
              </w:rPr>
            </w:pPr>
            <w:r w:rsidRPr="00636C8A">
              <w:rPr>
                <w:color w:val="000000"/>
                <w:sz w:val="28"/>
                <w:szCs w:val="28"/>
              </w:rPr>
              <w:t>Повторение пройденного материала.  Самостоятельная работа «Числа от 1 до 100. Сложение и вычитание»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пройденного материала.  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периметра геометрических фигур. 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Связь сложения и умножения. Стартовая работа.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чисел на 2.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 чисел на 2. Самостоятельная работа.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Четные и нечетные числа. </w:t>
            </w:r>
          </w:p>
        </w:tc>
      </w:tr>
      <w:tr w:rsidR="007C73BD" w:rsidRPr="00636C8A" w:rsidTr="007C73BD">
        <w:tc>
          <w:tcPr>
            <w:tcW w:w="636" w:type="dxa"/>
          </w:tcPr>
          <w:p w:rsidR="007C73BD" w:rsidRPr="00636C8A" w:rsidRDefault="007C73BD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4" w:type="dxa"/>
          </w:tcPr>
          <w:p w:rsidR="007C73BD" w:rsidRPr="00636C8A" w:rsidRDefault="007C73BD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самостоятельной работы. Связь между компонентами и результатом умножения. Таблица умножения на 3.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Зависимость между пропорциональными величинами: цена, количество, стоимость.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Зависимость между пропорциональными величинами: масса, количество.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 и без скобок.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 и без скобок. Самостоятельная работа.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пропорциональную зависимость. Решение выражений.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на зависимость между пропорциональными величинами. Решение выражений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«Числа 1-100. Сложение и вычитание».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Задачи на нахождение четвёртого пропорционального.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с числом 4.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в несколько раз и на несколько единиц. Буквенные выражения.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525B9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в несколько раз и на несколько единиц.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в несколько раз и на несколько единиц.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5.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Кратное сравнение чисел. Самостоятельная работа. 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на 6.  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6.  Повторение пройденного материала.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Нахождение четвёртого пропорционального.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7. Задачи на увеличение и уменьшение числа в несколько раз.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таблиц умножения и деления с числами 4,5,6,7. Буквенные выражения.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и выражений по пройденному материалу.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Площадь. Сравнение площадей.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Единицы измерения площади. Квадратный сантиметр. Нахождение площади.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прямоугольника. Нахождение площади прямоугольника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с числом 8. Уравнения. Сравнение.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Самостоятельная работа.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по теме « Умножение и деление на 4, 5, 6, 7».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Повторение пройденного материала.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с числом 9.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Единицы площади. Квадратный дециметр.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умножения. Закрепление пройденного материала.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Таблица умножения. Закрепление пройденного материала.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Квадратный метр. Решение составных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выражений и типовых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Решение задач. Решение уравнений. Сравнения.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 Решение геометрических задач. Самостоятельная работа.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на 1. Задачи на сравнение известных величин.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на 0. Действия с именованными числами.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1. Деление на то же самое число.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по теме «Табличное умножение и деление».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Деление нуля на число. Невозможность деления на 0.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в три действия. План решения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задач наиболее эффективными способами.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Доли. Образование и сравнение долей. Половина, треть, четверть.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Окружность. Круг.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Диаметр окружности (круга). 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 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Единицы времени. Год. Месяц. Решение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Сутки.  Решение задач и выражений.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 Решение выражений и задач.</w:t>
            </w:r>
          </w:p>
        </w:tc>
      </w:tr>
      <w:tr w:rsidR="00525B9E" w:rsidRPr="00636C8A" w:rsidTr="007C73BD">
        <w:tc>
          <w:tcPr>
            <w:tcW w:w="636" w:type="dxa"/>
          </w:tcPr>
          <w:p w:rsidR="00525B9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94" w:type="dxa"/>
          </w:tcPr>
          <w:p w:rsidR="00525B9E" w:rsidRPr="00636C8A" w:rsidRDefault="00525B9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Самостоятельная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вида: 20 . 3;    3 . 20;     60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3;    80: 20.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вида: 20 . 3;    3 . 20;     60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3;    80: 20.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суммы на число.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вида: 23 . 4;    4 . 23.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умножения и деления для случаев вида: 23 . 4;    4 . 23.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 Буквенные выражения. Учебный практикум.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число. Решение текстовых задач.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 деления для случаев вида:    69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3;   78 : 2.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Связь между числами при делении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Проверка действия деления умножением.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Деление для случаев: 87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29;  66 : 22 методом нахождения частного подбором.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делением. Выражения с двумя переменными вида: а + в;   а – в;   а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в;   а : в.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делением. Выражения с двумя переменными вида: а + в;   а – в;   а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в;   а : в.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уравнений с проверкой.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Учебный практикум. Самостоятельная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Математический диктант № 2.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Деление с остатком.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Выполнение деления с остатком разными способами.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Выполнение деления с остатком способом подбора.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теме: «</w:t>
            </w:r>
            <w:proofErr w:type="spell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  <w:r w:rsidR="0063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Случаи деления, когда делитель больше делимого.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Проверка деления с остатком.</w:t>
            </w:r>
            <w:r w:rsidR="00636C8A"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Решение выражений и задач изученных видов. Работа над выражениями.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выражений и задач изученных видов. Геометрический материал.  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 по теме  «Числа 1-100. Умножение и деление».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Решение выражений и задач изученных видов.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Устная и письменная нумерация. Разряды счётных единиц.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Натуральная последовательность трёхзначных чисел.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Разряды счётных единиц. Запись трёхзначного числа.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Образование каждого следующего трёхзначного числа при счёте. Письменная нумерация чисел в пределах 1000.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Увеличение и уменьшение числа в 10 раз, в 100 раз.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6 по теме «Нумерация в пределах 1000».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Замена трёхзначного числа суммой разрядных слагаемых.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Представление трёхзначных чисел в виде суммы разрядных слагаемых.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Представление трёхзначных чисел в виде суммы разрядных слагаемых.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Сравнение трёхзначных чисел.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Определение общего числа единиц (десятков, сотен) в числе.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Единицы массы: килограмм, грамм. Соотношение между ними. Закрепление изученного материала. Самостоятельная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вычислений, запись которых оканчивается нулями.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450 + 30, 620–200.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BB691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6C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470 + 80, 560–90.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устных вычислений вида: 260 + 310, 670–140.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письменных вычислений. Решение задач изученных видов разными способами.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7 по теме «Сложение и вычитание трехзначных чисел».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сложения трёхзначных чисел.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вычитания трёхзначных чисел.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Виды треугольников. Решение задач на построение.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Виды треугольников. Решение задач и выражений разных типов.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Виды треугольников. Решение задач и выражений разных типов.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Учебный практикум.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Приёмы устного умножения и деления.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суммы на число.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Способы деления круглых чисел.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Способы деления круглых чисел.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Виды треугольников. Разложение числа на удобные слагаемые.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вычислений. Алгоритм письменного умножения  трехзначного числа на 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однозначное число. Решение выражений и задач изученного вида.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Выполнение письменного умножения. Закрепление практических навыков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Деление трехзначного числа 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Алгоритм письменного </w:t>
            </w:r>
            <w:r w:rsidRPr="00636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трехзначного числа на 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деления трехзначного числа на </w:t>
            </w:r>
            <w:proofErr w:type="gramStart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 Практические упражнения. Самостоятельная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умножением. </w:t>
            </w:r>
          </w:p>
        </w:tc>
      </w:tr>
      <w:tr w:rsidR="00636C8A" w:rsidRPr="00636C8A" w:rsidTr="007C73BD">
        <w:tc>
          <w:tcPr>
            <w:tcW w:w="636" w:type="dxa"/>
          </w:tcPr>
          <w:p w:rsidR="00636C8A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94" w:type="dxa"/>
          </w:tcPr>
          <w:p w:rsidR="00636C8A" w:rsidRPr="00636C8A" w:rsidRDefault="00636C8A" w:rsidP="0063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Проверка деления умножением.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Знакомство с калькулятором.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Работа с калькулятором.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Анализ годовой контрольной работы. Сложение и вычитание. Умножение и деление.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636C8A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вычитание. Умножение и деление. Итоговый урок.</w:t>
            </w:r>
          </w:p>
        </w:tc>
      </w:tr>
      <w:tr w:rsidR="00BB691E" w:rsidRPr="00636C8A" w:rsidTr="007C73BD">
        <w:tc>
          <w:tcPr>
            <w:tcW w:w="636" w:type="dxa"/>
          </w:tcPr>
          <w:p w:rsidR="00BB691E" w:rsidRPr="00636C8A" w:rsidRDefault="00BB691E" w:rsidP="00636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4" w:type="dxa"/>
          </w:tcPr>
          <w:p w:rsidR="00BB691E" w:rsidRPr="00636C8A" w:rsidRDefault="00BB691E" w:rsidP="00636C8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C8A">
              <w:rPr>
                <w:rFonts w:ascii="Times New Roman" w:hAnsi="Times New Roman" w:cs="Times New Roman"/>
                <w:sz w:val="28"/>
                <w:szCs w:val="28"/>
              </w:rPr>
              <w:t>Итого 136 часов</w:t>
            </w:r>
          </w:p>
        </w:tc>
      </w:tr>
    </w:tbl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BB" w:rsidRDefault="003F5FBB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3C5C41" w:rsidRDefault="003C5C41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636"/>
        <w:gridCol w:w="9394"/>
      </w:tblGrid>
      <w:tr w:rsidR="003C5C41" w:rsidRPr="003C5C41" w:rsidTr="00F427D0">
        <w:tc>
          <w:tcPr>
            <w:tcW w:w="636" w:type="dxa"/>
            <w:vAlign w:val="center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5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94" w:type="dxa"/>
            <w:vAlign w:val="center"/>
          </w:tcPr>
          <w:p w:rsidR="003C5C41" w:rsidRPr="003C5C41" w:rsidRDefault="003C5C41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Нумерация чисел.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в числовых выражениях. Сложение и вычитание.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суммы нескольких слагаемых.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вычитания трёхзначных чисел.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трёхзначного числа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умножения.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деления.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Приёмы письменного деления.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Приёмы письменного деления.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Приёмы письменного деления. Проверочная работа.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Закрепление.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 № 1 «</w:t>
            </w:r>
            <w:r w:rsidR="003F728E"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  <w:proofErr w:type="gramStart"/>
            <w:r w:rsidR="003F728E"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изученного</w:t>
            </w:r>
            <w:proofErr w:type="gramEnd"/>
            <w:r w:rsidR="003F728E"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3 классе</w:t>
            </w: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</w:t>
            </w:r>
          </w:p>
        </w:tc>
      </w:tr>
      <w:tr w:rsidR="00F427D0" w:rsidRPr="003C5C41" w:rsidTr="00F427D0">
        <w:tc>
          <w:tcPr>
            <w:tcW w:w="636" w:type="dxa"/>
          </w:tcPr>
          <w:p w:rsidR="00F427D0" w:rsidRPr="003C5C41" w:rsidRDefault="00F427D0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4" w:type="dxa"/>
          </w:tcPr>
          <w:p w:rsidR="00F427D0" w:rsidRPr="008D3AF4" w:rsidRDefault="00F427D0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="003F728E"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="003F728E"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="003F728E"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Класс единиц и класс тысяч.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Чтение многозначных чисел.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Запись многозначных чисел.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Разрядные слагаемые.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 уменьшение числа в 10, 100, 1000 раз.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 Проверочная работа.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Класс миллионов. Класс миллиардов.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Что узнали. Чему научились.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 Наши проекты.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№2 по теме «Нумерация чисел больше 1000».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  <w:r w:rsidRPr="008D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длины. Километр.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длины. 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площади. Квадратный километр, квадратный миллиметр.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Таблица единицы площади.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площади с помощью палетки.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массы. Тонна, центнер.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Единицы времени. Определение времени по часам. Проверочная работа.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начала, конца и продолжительности события. Секунда.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Век. Таблица единицы времени.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 № 3 по теме «Величины».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Устные и письменные приемы вычислений.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слагаемого.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уменьшаемого, неизвестного вычитаемого. Проверочная работа</w:t>
            </w:r>
            <w:r w:rsidR="00D33297"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нескольких долей целого.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94" w:type="dxa"/>
          </w:tcPr>
          <w:p w:rsidR="003F728E" w:rsidRPr="008D3AF4" w:rsidRDefault="003F728E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величин.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94" w:type="dxa"/>
          </w:tcPr>
          <w:p w:rsidR="003F728E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3F728E" w:rsidRPr="003C5C41" w:rsidTr="00F427D0">
        <w:tc>
          <w:tcPr>
            <w:tcW w:w="636" w:type="dxa"/>
          </w:tcPr>
          <w:p w:rsidR="003F728E" w:rsidRPr="003C5C41" w:rsidRDefault="003F728E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94" w:type="dxa"/>
          </w:tcPr>
          <w:p w:rsidR="003F728E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  по теме «Сложение и вычитание».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Свойства умножения.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умножения.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умножения.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чисел, запись которых оканчивается нулями.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неизвестного делимого, неизвестного делителя. Проверочная работа.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числами 0 и 1.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деления.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Письменные приёмы деления. Проверочная работа.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94" w:type="dxa"/>
          </w:tcPr>
          <w:p w:rsidR="00D33297" w:rsidRPr="008D3AF4" w:rsidRDefault="00724B18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2.05pt;margin-top:12.5pt;width:.05pt;height:.0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62.05pt;margin-top:16.55pt;width:0;height:0;z-index:251661312;mso-position-horizontal-relative:text;mso-position-vertical-relative:text" o:connectortype="straight"/>
              </w:pict>
            </w:r>
            <w:r w:rsidR="00D33297"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и уменьшение числа в несколько раз, выраженные в косвенной форме.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приёмы деления. Решение задач.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№5 по теме «Умножение и деление на однозначное число».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Умножение и деление на однозначное число </w:t>
            </w:r>
            <w:proofErr w:type="spellStart"/>
            <w:r w:rsidRPr="008D3A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закреплеие</w:t>
            </w:r>
            <w:proofErr w:type="spellEnd"/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Скорость. Единицы скорости. Взаимосвязь между скоростью, временем и расстоянием.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движение.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движение.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движение. </w:t>
            </w:r>
          </w:p>
        </w:tc>
      </w:tr>
      <w:tr w:rsidR="00D33297" w:rsidRPr="003C5C41" w:rsidTr="00F427D0">
        <w:tc>
          <w:tcPr>
            <w:tcW w:w="636" w:type="dxa"/>
          </w:tcPr>
          <w:p w:rsidR="00D33297" w:rsidRPr="003C5C41" w:rsidRDefault="00D33297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94" w:type="dxa"/>
          </w:tcPr>
          <w:p w:rsidR="00D33297" w:rsidRPr="008D3AF4" w:rsidRDefault="00D33297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64F8D"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Умножение числа на произведение.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на числа, оканчивающиеся нулями.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двух чисел,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оканчивающиеся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 нулями. Проверочная работа.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Перестановка и группировка множителей.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 6 за первое полугодие.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числа на произведение.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числа на произведение.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 на 10, 100, 1000.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Решение задач. Проверочная работа.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числа, оканчивающиеся нулями.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</w:t>
            </w:r>
            <w:r w:rsidR="008D3AF4"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№7 </w:t>
            </w: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по теме «Умножение и деление на числа, оканчивающиеся нулями».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Наши проекты.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  <w:r w:rsidRPr="008D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сумму.</w:t>
            </w:r>
            <w:r w:rsidRPr="008D3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на двузначное число.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число. Проверочная работа.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на трёхзначное число.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трёхзначное число. Проверочная работа.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8 по теме «Умножение на двузначное число».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деления на двузначное число.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двузначное число.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 Проверочная работа.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двузначное число. Закрепление.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94" w:type="dxa"/>
          </w:tcPr>
          <w:p w:rsidR="00764F8D" w:rsidRPr="008D3AF4" w:rsidRDefault="00764F8D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 9 по теме «Деление на двузначное число». </w:t>
            </w:r>
          </w:p>
        </w:tc>
      </w:tr>
      <w:tr w:rsidR="00764F8D" w:rsidRPr="003C5C41" w:rsidTr="00F427D0">
        <w:tc>
          <w:tcPr>
            <w:tcW w:w="636" w:type="dxa"/>
          </w:tcPr>
          <w:p w:rsidR="00764F8D" w:rsidRPr="003C5C41" w:rsidRDefault="00764F8D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94" w:type="dxa"/>
          </w:tcPr>
          <w:p w:rsidR="00764F8D" w:rsidRPr="008D3AF4" w:rsidRDefault="008D3AF4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Странички для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трёхзначное число.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на трёхзначное число.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трёхзначное число. Закрепление.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94" w:type="dxa"/>
          </w:tcPr>
          <w:p w:rsidR="008D3AF4" w:rsidRPr="008D3AF4" w:rsidRDefault="008B7DF2" w:rsidP="008D3A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Годовая контрольная работа. </w:t>
            </w:r>
            <w:r w:rsidR="008D3AF4" w:rsidRPr="008D3A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394" w:type="dxa"/>
          </w:tcPr>
          <w:p w:rsidR="008D3AF4" w:rsidRPr="008D3AF4" w:rsidRDefault="008D3AF4" w:rsidP="008B7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Выражения и уравнения.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действия: сложение и вычитание.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действия: умножение и деление.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94" w:type="dxa"/>
          </w:tcPr>
          <w:p w:rsidR="008D3AF4" w:rsidRPr="008B7DF2" w:rsidRDefault="008B7DF2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DF2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94" w:type="dxa"/>
          </w:tcPr>
          <w:p w:rsidR="008D3AF4" w:rsidRPr="008D3AF4" w:rsidRDefault="008B7DF2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 порядке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Величины.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94" w:type="dxa"/>
          </w:tcPr>
          <w:p w:rsidR="008D3AF4" w:rsidRPr="008D3AF4" w:rsidRDefault="008D3AF4" w:rsidP="008D3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 w:rsidRPr="008D3AF4">
              <w:rPr>
                <w:rFonts w:ascii="Times New Roman" w:hAnsi="Times New Roman" w:cs="Times New Roman"/>
                <w:sz w:val="28"/>
                <w:szCs w:val="28"/>
              </w:rPr>
              <w:t xml:space="preserve"> урок «В поисках клада».</w:t>
            </w:r>
          </w:p>
        </w:tc>
      </w:tr>
      <w:tr w:rsidR="008D3AF4" w:rsidRPr="003C5C41" w:rsidTr="00F427D0">
        <w:tc>
          <w:tcPr>
            <w:tcW w:w="636" w:type="dxa"/>
          </w:tcPr>
          <w:p w:rsidR="008D3AF4" w:rsidRPr="003C5C41" w:rsidRDefault="008D3AF4" w:rsidP="003C5C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4" w:type="dxa"/>
          </w:tcPr>
          <w:p w:rsidR="008D3AF4" w:rsidRPr="003C5C41" w:rsidRDefault="008D3AF4" w:rsidP="003C5C4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>Итого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5C4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3C5C41" w:rsidRPr="003F5FBB" w:rsidRDefault="003C5C41" w:rsidP="003F5FBB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C5C41" w:rsidRPr="003F5FBB" w:rsidSect="005E046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8A" w:rsidRDefault="00636C8A" w:rsidP="005E0469">
      <w:pPr>
        <w:spacing w:after="0" w:line="240" w:lineRule="auto"/>
      </w:pPr>
      <w:r>
        <w:separator/>
      </w:r>
    </w:p>
  </w:endnote>
  <w:endnote w:type="continuationSeparator" w:id="0">
    <w:p w:rsidR="00636C8A" w:rsidRDefault="00636C8A" w:rsidP="005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986435"/>
      <w:docPartObj>
        <w:docPartGallery w:val="Page Numbers (Bottom of Page)"/>
        <w:docPartUnique/>
      </w:docPartObj>
    </w:sdtPr>
    <w:sdtContent>
      <w:p w:rsidR="00636C8A" w:rsidRDefault="00636C8A">
        <w:pPr>
          <w:pStyle w:val="a6"/>
          <w:jc w:val="center"/>
        </w:pPr>
        <w:fldSimple w:instr=" PAGE   \* MERGEFORMAT ">
          <w:r w:rsidR="0086426D">
            <w:rPr>
              <w:noProof/>
            </w:rPr>
            <w:t>23</w:t>
          </w:r>
        </w:fldSimple>
      </w:p>
    </w:sdtContent>
  </w:sdt>
  <w:p w:rsidR="00636C8A" w:rsidRDefault="00636C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8A" w:rsidRDefault="00636C8A" w:rsidP="005E0469">
      <w:pPr>
        <w:spacing w:after="0" w:line="240" w:lineRule="auto"/>
      </w:pPr>
      <w:r>
        <w:separator/>
      </w:r>
    </w:p>
  </w:footnote>
  <w:footnote w:type="continuationSeparator" w:id="0">
    <w:p w:rsidR="00636C8A" w:rsidRDefault="00636C8A" w:rsidP="005E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0D"/>
    <w:multiLevelType w:val="hybridMultilevel"/>
    <w:tmpl w:val="EAF0926E"/>
    <w:lvl w:ilvl="0" w:tplc="F1365A3C">
      <w:start w:val="5"/>
      <w:numFmt w:val="decimal"/>
      <w:lvlText w:val="%1."/>
      <w:lvlJc w:val="left"/>
    </w:lvl>
    <w:lvl w:ilvl="1" w:tplc="23221224">
      <w:numFmt w:val="decimal"/>
      <w:lvlText w:val=""/>
      <w:lvlJc w:val="left"/>
    </w:lvl>
    <w:lvl w:ilvl="2" w:tplc="49B4F984">
      <w:numFmt w:val="decimal"/>
      <w:lvlText w:val=""/>
      <w:lvlJc w:val="left"/>
    </w:lvl>
    <w:lvl w:ilvl="3" w:tplc="D5663512">
      <w:numFmt w:val="decimal"/>
      <w:lvlText w:val=""/>
      <w:lvlJc w:val="left"/>
    </w:lvl>
    <w:lvl w:ilvl="4" w:tplc="6CAEBFBC">
      <w:numFmt w:val="decimal"/>
      <w:lvlText w:val=""/>
      <w:lvlJc w:val="left"/>
    </w:lvl>
    <w:lvl w:ilvl="5" w:tplc="4492188C">
      <w:numFmt w:val="decimal"/>
      <w:lvlText w:val=""/>
      <w:lvlJc w:val="left"/>
    </w:lvl>
    <w:lvl w:ilvl="6" w:tplc="35462CE2">
      <w:numFmt w:val="decimal"/>
      <w:lvlText w:val=""/>
      <w:lvlJc w:val="left"/>
    </w:lvl>
    <w:lvl w:ilvl="7" w:tplc="32904008">
      <w:numFmt w:val="decimal"/>
      <w:lvlText w:val=""/>
      <w:lvlJc w:val="left"/>
    </w:lvl>
    <w:lvl w:ilvl="8" w:tplc="C492C4A8">
      <w:numFmt w:val="decimal"/>
      <w:lvlText w:val=""/>
      <w:lvlJc w:val="left"/>
    </w:lvl>
  </w:abstractNum>
  <w:abstractNum w:abstractNumId="1">
    <w:nsid w:val="00005D03"/>
    <w:multiLevelType w:val="hybridMultilevel"/>
    <w:tmpl w:val="CEF89BE6"/>
    <w:lvl w:ilvl="0" w:tplc="36665F32">
      <w:start w:val="17"/>
      <w:numFmt w:val="decimal"/>
      <w:lvlText w:val="%1."/>
      <w:lvlJc w:val="left"/>
    </w:lvl>
    <w:lvl w:ilvl="1" w:tplc="9E4AFC62">
      <w:numFmt w:val="decimal"/>
      <w:lvlText w:val=""/>
      <w:lvlJc w:val="left"/>
    </w:lvl>
    <w:lvl w:ilvl="2" w:tplc="DC0EC100">
      <w:numFmt w:val="decimal"/>
      <w:lvlText w:val=""/>
      <w:lvlJc w:val="left"/>
    </w:lvl>
    <w:lvl w:ilvl="3" w:tplc="C66EF9E2">
      <w:numFmt w:val="decimal"/>
      <w:lvlText w:val=""/>
      <w:lvlJc w:val="left"/>
    </w:lvl>
    <w:lvl w:ilvl="4" w:tplc="1EC0104E">
      <w:numFmt w:val="decimal"/>
      <w:lvlText w:val=""/>
      <w:lvlJc w:val="left"/>
    </w:lvl>
    <w:lvl w:ilvl="5" w:tplc="F5042B9C">
      <w:numFmt w:val="decimal"/>
      <w:lvlText w:val=""/>
      <w:lvlJc w:val="left"/>
    </w:lvl>
    <w:lvl w:ilvl="6" w:tplc="6CC68976">
      <w:numFmt w:val="decimal"/>
      <w:lvlText w:val=""/>
      <w:lvlJc w:val="left"/>
    </w:lvl>
    <w:lvl w:ilvl="7" w:tplc="0532871C">
      <w:numFmt w:val="decimal"/>
      <w:lvlText w:val=""/>
      <w:lvlJc w:val="left"/>
    </w:lvl>
    <w:lvl w:ilvl="8" w:tplc="B652F5B2">
      <w:numFmt w:val="decimal"/>
      <w:lvlText w:val=""/>
      <w:lvlJc w:val="left"/>
    </w:lvl>
  </w:abstractNum>
  <w:abstractNum w:abstractNumId="2">
    <w:nsid w:val="04554F59"/>
    <w:multiLevelType w:val="hybridMultilevel"/>
    <w:tmpl w:val="E3B888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5D10A2"/>
    <w:multiLevelType w:val="hybridMultilevel"/>
    <w:tmpl w:val="9ECC6E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3566D1"/>
    <w:multiLevelType w:val="hybridMultilevel"/>
    <w:tmpl w:val="17A69D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AD3908"/>
    <w:multiLevelType w:val="hybridMultilevel"/>
    <w:tmpl w:val="A3404C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9D077F"/>
    <w:multiLevelType w:val="hybridMultilevel"/>
    <w:tmpl w:val="DA6C15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1D6CE0"/>
    <w:multiLevelType w:val="hybridMultilevel"/>
    <w:tmpl w:val="0FD01B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7B4636"/>
    <w:multiLevelType w:val="hybridMultilevel"/>
    <w:tmpl w:val="ACEA07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6953F0"/>
    <w:multiLevelType w:val="hybridMultilevel"/>
    <w:tmpl w:val="30069E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1F15B6"/>
    <w:multiLevelType w:val="hybridMultilevel"/>
    <w:tmpl w:val="946219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7A93A72"/>
    <w:multiLevelType w:val="hybridMultilevel"/>
    <w:tmpl w:val="0DC208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326AF5"/>
    <w:multiLevelType w:val="hybridMultilevel"/>
    <w:tmpl w:val="0D6A00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D24F44"/>
    <w:multiLevelType w:val="hybridMultilevel"/>
    <w:tmpl w:val="998AD1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D5A024D"/>
    <w:multiLevelType w:val="hybridMultilevel"/>
    <w:tmpl w:val="F5CAD4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D51C2F"/>
    <w:multiLevelType w:val="hybridMultilevel"/>
    <w:tmpl w:val="65B2D7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6E4C5D"/>
    <w:multiLevelType w:val="hybridMultilevel"/>
    <w:tmpl w:val="E1809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E95F0D"/>
    <w:multiLevelType w:val="hybridMultilevel"/>
    <w:tmpl w:val="EC3C47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554D10"/>
    <w:multiLevelType w:val="hybridMultilevel"/>
    <w:tmpl w:val="AEAA2F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2838CB"/>
    <w:multiLevelType w:val="hybridMultilevel"/>
    <w:tmpl w:val="5A666B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9326DF"/>
    <w:multiLevelType w:val="hybridMultilevel"/>
    <w:tmpl w:val="7EF034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B3D1938"/>
    <w:multiLevelType w:val="hybridMultilevel"/>
    <w:tmpl w:val="DA2EC900"/>
    <w:lvl w:ilvl="0" w:tplc="36780B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31F0FBF"/>
    <w:multiLevelType w:val="hybridMultilevel"/>
    <w:tmpl w:val="052E17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47D1A06"/>
    <w:multiLevelType w:val="hybridMultilevel"/>
    <w:tmpl w:val="B7EEC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6F54B6D"/>
    <w:multiLevelType w:val="hybridMultilevel"/>
    <w:tmpl w:val="10D87A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076B53"/>
    <w:multiLevelType w:val="hybridMultilevel"/>
    <w:tmpl w:val="1B8E84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EF061A2"/>
    <w:multiLevelType w:val="hybridMultilevel"/>
    <w:tmpl w:val="119C0D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6851D7"/>
    <w:multiLevelType w:val="hybridMultilevel"/>
    <w:tmpl w:val="2702BB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0013F97"/>
    <w:multiLevelType w:val="hybridMultilevel"/>
    <w:tmpl w:val="E780C8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3A3F70"/>
    <w:multiLevelType w:val="hybridMultilevel"/>
    <w:tmpl w:val="A91C494E"/>
    <w:lvl w:ilvl="0" w:tplc="F4EA3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6411815"/>
    <w:multiLevelType w:val="hybridMultilevel"/>
    <w:tmpl w:val="994EB3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7B672A0"/>
    <w:multiLevelType w:val="hybridMultilevel"/>
    <w:tmpl w:val="49C6927C"/>
    <w:lvl w:ilvl="0" w:tplc="F258C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25395"/>
    <w:multiLevelType w:val="hybridMultilevel"/>
    <w:tmpl w:val="A9A220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3427290"/>
    <w:multiLevelType w:val="hybridMultilevel"/>
    <w:tmpl w:val="8036F6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5A0764"/>
    <w:multiLevelType w:val="hybridMultilevel"/>
    <w:tmpl w:val="0C208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3D204B9"/>
    <w:multiLevelType w:val="hybridMultilevel"/>
    <w:tmpl w:val="DD1C3C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EE5EAA"/>
    <w:multiLevelType w:val="hybridMultilevel"/>
    <w:tmpl w:val="53BA6A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33"/>
  </w:num>
  <w:num w:numId="4">
    <w:abstractNumId w:val="19"/>
  </w:num>
  <w:num w:numId="5">
    <w:abstractNumId w:val="13"/>
  </w:num>
  <w:num w:numId="6">
    <w:abstractNumId w:val="7"/>
  </w:num>
  <w:num w:numId="7">
    <w:abstractNumId w:val="3"/>
  </w:num>
  <w:num w:numId="8">
    <w:abstractNumId w:val="30"/>
  </w:num>
  <w:num w:numId="9">
    <w:abstractNumId w:val="10"/>
  </w:num>
  <w:num w:numId="10">
    <w:abstractNumId w:val="1"/>
  </w:num>
  <w:num w:numId="11">
    <w:abstractNumId w:val="29"/>
  </w:num>
  <w:num w:numId="12">
    <w:abstractNumId w:val="21"/>
  </w:num>
  <w:num w:numId="13">
    <w:abstractNumId w:val="12"/>
  </w:num>
  <w:num w:numId="14">
    <w:abstractNumId w:val="26"/>
  </w:num>
  <w:num w:numId="15">
    <w:abstractNumId w:val="22"/>
  </w:num>
  <w:num w:numId="16">
    <w:abstractNumId w:val="9"/>
  </w:num>
  <w:num w:numId="17">
    <w:abstractNumId w:val="8"/>
  </w:num>
  <w:num w:numId="18">
    <w:abstractNumId w:val="4"/>
  </w:num>
  <w:num w:numId="19">
    <w:abstractNumId w:val="15"/>
  </w:num>
  <w:num w:numId="20">
    <w:abstractNumId w:val="6"/>
  </w:num>
  <w:num w:numId="21">
    <w:abstractNumId w:val="27"/>
  </w:num>
  <w:num w:numId="22">
    <w:abstractNumId w:val="20"/>
  </w:num>
  <w:num w:numId="23">
    <w:abstractNumId w:val="2"/>
  </w:num>
  <w:num w:numId="24">
    <w:abstractNumId w:val="32"/>
  </w:num>
  <w:num w:numId="25">
    <w:abstractNumId w:val="18"/>
  </w:num>
  <w:num w:numId="26">
    <w:abstractNumId w:val="36"/>
  </w:num>
  <w:num w:numId="27">
    <w:abstractNumId w:val="34"/>
  </w:num>
  <w:num w:numId="28">
    <w:abstractNumId w:val="16"/>
  </w:num>
  <w:num w:numId="29">
    <w:abstractNumId w:val="14"/>
  </w:num>
  <w:num w:numId="30">
    <w:abstractNumId w:val="28"/>
  </w:num>
  <w:num w:numId="31">
    <w:abstractNumId w:val="23"/>
  </w:num>
  <w:num w:numId="32">
    <w:abstractNumId w:val="5"/>
  </w:num>
  <w:num w:numId="33">
    <w:abstractNumId w:val="24"/>
  </w:num>
  <w:num w:numId="34">
    <w:abstractNumId w:val="11"/>
  </w:num>
  <w:num w:numId="35">
    <w:abstractNumId w:val="17"/>
  </w:num>
  <w:num w:numId="36">
    <w:abstractNumId w:val="25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BF"/>
    <w:rsid w:val="001D74AA"/>
    <w:rsid w:val="003C5C41"/>
    <w:rsid w:val="003F5FBB"/>
    <w:rsid w:val="003F728E"/>
    <w:rsid w:val="004F5FA9"/>
    <w:rsid w:val="00525B9E"/>
    <w:rsid w:val="005E0469"/>
    <w:rsid w:val="006356FD"/>
    <w:rsid w:val="00636C8A"/>
    <w:rsid w:val="00673A1B"/>
    <w:rsid w:val="00724B18"/>
    <w:rsid w:val="00764F8D"/>
    <w:rsid w:val="007C73BD"/>
    <w:rsid w:val="0086426D"/>
    <w:rsid w:val="008B7DF2"/>
    <w:rsid w:val="008D3AF4"/>
    <w:rsid w:val="009A285A"/>
    <w:rsid w:val="009B27CF"/>
    <w:rsid w:val="00BB691E"/>
    <w:rsid w:val="00CB44ED"/>
    <w:rsid w:val="00CD6B0E"/>
    <w:rsid w:val="00D06ECF"/>
    <w:rsid w:val="00D33297"/>
    <w:rsid w:val="00D777DB"/>
    <w:rsid w:val="00DB2753"/>
    <w:rsid w:val="00E541BF"/>
    <w:rsid w:val="00EC0F43"/>
    <w:rsid w:val="00F4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469"/>
  </w:style>
  <w:style w:type="paragraph" w:styleId="a6">
    <w:name w:val="footer"/>
    <w:basedOn w:val="a"/>
    <w:link w:val="a7"/>
    <w:uiPriority w:val="99"/>
    <w:unhideWhenUsed/>
    <w:rsid w:val="005E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469"/>
  </w:style>
  <w:style w:type="table" w:styleId="a8">
    <w:name w:val="Table Grid"/>
    <w:basedOn w:val="a1"/>
    <w:uiPriority w:val="59"/>
    <w:rsid w:val="003F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C5C41"/>
    <w:rPr>
      <w:color w:val="0000FF"/>
      <w:u w:val="single"/>
    </w:rPr>
  </w:style>
  <w:style w:type="paragraph" w:customStyle="1" w:styleId="c1">
    <w:name w:val="c1"/>
    <w:basedOn w:val="a"/>
    <w:rsid w:val="007C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7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86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98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5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1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91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22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6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466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48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766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008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91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16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99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78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48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735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67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09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0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063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514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8370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0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4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3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46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94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60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7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2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640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367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22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437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92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38</Pages>
  <Words>10391</Words>
  <Characters>59235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2020-09-05T16:50:00Z</dcterms:created>
  <dcterms:modified xsi:type="dcterms:W3CDTF">2020-09-06T05:48:00Z</dcterms:modified>
</cp:coreProperties>
</file>